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FCF2F" w14:textId="69FD116F" w:rsidR="00E445AF" w:rsidRDefault="007D0EF2" w:rsidP="002350F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5EC66C" wp14:editId="581E2349">
                <wp:simplePos x="0" y="0"/>
                <wp:positionH relativeFrom="column">
                  <wp:posOffset>-635</wp:posOffset>
                </wp:positionH>
                <wp:positionV relativeFrom="paragraph">
                  <wp:posOffset>149860</wp:posOffset>
                </wp:positionV>
                <wp:extent cx="2625725" cy="1031875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03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A2BD8" w14:textId="45A6F246" w:rsidR="00B527D6" w:rsidRPr="00CD7E03" w:rsidRDefault="00B527D6" w:rsidP="00B527D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5EC66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.05pt;margin-top:11.8pt;width:206.75pt;height:81.2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" stroked="f">
                <v:textbox style="mso-fit-shape-to-text:t">
                  <w:txbxContent>
                    <w:p w14:paraId="4D7A2BD8" w14:textId="45A6F246" w:rsidR="00B527D6" w:rsidRPr="00CD7E03" w:rsidRDefault="00B527D6" w:rsidP="00B527D6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65EC66C" wp14:editId="07384716">
                <wp:simplePos x="0" y="0"/>
                <wp:positionH relativeFrom="column">
                  <wp:posOffset>3942715</wp:posOffset>
                </wp:positionH>
                <wp:positionV relativeFrom="paragraph">
                  <wp:posOffset>111760</wp:posOffset>
                </wp:positionV>
                <wp:extent cx="2628265" cy="10318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103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81A8E" w14:textId="30A94D09" w:rsidR="00E445AF" w:rsidRPr="00CD7E03" w:rsidRDefault="00E445AF" w:rsidP="00E445A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5EC66C" id="_x0000_s1027" type="#_x0000_t202" style="position:absolute;margin-left:310.45pt;margin-top:8.8pt;width:206.95pt;height:81.2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" stroked="f">
                <v:textbox style="mso-fit-shape-to-text:t">
                  <w:txbxContent>
                    <w:p w14:paraId="2C781A8E" w14:textId="30A94D09" w:rsidR="00E445AF" w:rsidRPr="00CD7E03" w:rsidRDefault="00E445AF" w:rsidP="00E445AF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34F1ED" w14:textId="77777777" w:rsidR="00E445AF" w:rsidRDefault="00E445AF" w:rsidP="00B64F3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431F9C6" w14:textId="20DE7F6C" w:rsidR="003B716B" w:rsidRDefault="00B64F3C" w:rsidP="00DA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Техническое задание</w:t>
      </w:r>
    </w:p>
    <w:p w14:paraId="12CB1825" w14:textId="77777777" w:rsidR="005A53D0" w:rsidRPr="00DA5FB0" w:rsidRDefault="005A53D0" w:rsidP="00DA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C47F141" w14:textId="214E167C" w:rsidR="0099472B" w:rsidRDefault="0099472B" w:rsidP="00DA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Лот №</w:t>
      </w:r>
      <w:r w:rsidR="00147A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527D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/ ОУК</w:t>
      </w:r>
    </w:p>
    <w:p w14:paraId="42E727E0" w14:textId="77777777" w:rsidR="005A53D0" w:rsidRPr="00DA5FB0" w:rsidRDefault="005A53D0" w:rsidP="00DA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7AF270F" w14:textId="69F167D2" w:rsidR="005A53D0" w:rsidRPr="00DA5FB0" w:rsidRDefault="00CD3B3D" w:rsidP="00235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на</w:t>
      </w:r>
      <w:r w:rsidR="00B64F3C" w:rsidRPr="00DA5FB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235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</w:t>
      </w:r>
      <w:r w:rsidR="00235607" w:rsidRPr="00235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роведение инспекционного </w:t>
      </w:r>
      <w:r w:rsidR="00402361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(трансфер) </w:t>
      </w:r>
      <w:r w:rsidR="00235607" w:rsidRPr="00235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аудита СМК ПАО </w:t>
      </w:r>
      <w:r w:rsidR="00B0096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«</w:t>
      </w:r>
      <w:r w:rsidR="00235607" w:rsidRPr="00235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НЕФАЗ</w:t>
      </w:r>
      <w:r w:rsidR="00B0096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»</w:t>
      </w:r>
      <w:r w:rsidR="00235607" w:rsidRPr="00235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на соответствие требованиям ISO 9001:2015</w:t>
      </w:r>
      <w:proofErr w:type="gramStart"/>
      <w:r w:rsidR="00235607" w:rsidRPr="00235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,  </w:t>
      </w:r>
      <w:proofErr w:type="spellStart"/>
      <w:r w:rsidR="00235607" w:rsidRPr="00235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ресертификационных</w:t>
      </w:r>
      <w:proofErr w:type="spellEnd"/>
      <w:proofErr w:type="gramEnd"/>
      <w:r w:rsidR="00235607" w:rsidRPr="00235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аудитов на соответствие требованиям ГОСТ Р ИСО 9001-2015,  ГОСТ РВ  0015-002-2020</w:t>
      </w:r>
    </w:p>
    <w:p w14:paraId="165274BF" w14:textId="31C59059" w:rsidR="00CD3B3D" w:rsidRPr="00DA5FB0" w:rsidRDefault="00DA5FB0" w:rsidP="00F2604E">
      <w:pPr>
        <w:tabs>
          <w:tab w:val="left" w:pos="0"/>
        </w:tabs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="00812896" w:rsidRPr="00DA5F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1  </w:t>
      </w:r>
      <w:r w:rsidR="00CD3B3D" w:rsidRPr="00DA5FB0">
        <w:rPr>
          <w:rFonts w:ascii="Times New Roman" w:hAnsi="Times New Roman" w:cs="Times New Roman"/>
          <w:b/>
          <w:sz w:val="28"/>
          <w:szCs w:val="28"/>
          <w:lang w:val="ru-RU"/>
        </w:rPr>
        <w:t>Общие</w:t>
      </w:r>
      <w:proofErr w:type="gramEnd"/>
      <w:r w:rsidR="00CD3B3D" w:rsidRPr="00DA5F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требования</w:t>
      </w:r>
    </w:p>
    <w:p w14:paraId="74557822" w14:textId="77777777" w:rsidR="00CD3B3D" w:rsidRPr="00DA5FB0" w:rsidRDefault="00CD3B3D" w:rsidP="00F2604E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месту выполнения работ</w:t>
      </w:r>
    </w:p>
    <w:p w14:paraId="0DEEABC3" w14:textId="0E0C991C" w:rsidR="00CD3B3D" w:rsidRPr="00DA5FB0" w:rsidRDefault="00CD3B3D" w:rsidP="00F2604E">
      <w:pPr>
        <w:pStyle w:val="a3"/>
        <w:numPr>
          <w:ilvl w:val="2"/>
          <w:numId w:val="1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sz w:val="28"/>
          <w:szCs w:val="28"/>
          <w:lang w:val="ru-RU"/>
        </w:rPr>
        <w:t>Работы производятся на территории Заказчика по адрес</w:t>
      </w:r>
      <w:r w:rsidR="00CA127E">
        <w:rPr>
          <w:rFonts w:ascii="Times New Roman" w:hAnsi="Times New Roman" w:cs="Times New Roman"/>
          <w:sz w:val="28"/>
          <w:szCs w:val="28"/>
          <w:lang w:val="ru-RU"/>
        </w:rPr>
        <w:t>ам</w:t>
      </w:r>
      <w:r w:rsidRPr="00DA5FB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3C24DC" w:rsidRPr="00DA5FB0">
        <w:rPr>
          <w:rFonts w:ascii="Times New Roman" w:hAnsi="Times New Roman" w:cs="Times New Roman"/>
          <w:sz w:val="28"/>
          <w:szCs w:val="28"/>
          <w:lang w:val="ru-RU"/>
        </w:rPr>
        <w:t>РБ,</w:t>
      </w:r>
      <w:r w:rsidR="002350FD" w:rsidRPr="002350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5FB0">
        <w:rPr>
          <w:rFonts w:ascii="Times New Roman" w:hAnsi="Times New Roman" w:cs="Times New Roman"/>
          <w:sz w:val="28"/>
          <w:szCs w:val="28"/>
          <w:lang w:val="ru-RU"/>
        </w:rPr>
        <w:t>г. Нефтекамск,</w:t>
      </w:r>
      <w:r w:rsidR="00EA4016" w:rsidRPr="00DA5F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5FB0">
        <w:rPr>
          <w:rFonts w:ascii="Times New Roman" w:hAnsi="Times New Roman" w:cs="Times New Roman"/>
          <w:sz w:val="28"/>
          <w:szCs w:val="28"/>
          <w:lang w:val="ru-RU"/>
        </w:rPr>
        <w:t xml:space="preserve">ул. </w:t>
      </w:r>
      <w:proofErr w:type="spellStart"/>
      <w:r w:rsidRPr="00DA5FB0">
        <w:rPr>
          <w:rFonts w:ascii="Times New Roman" w:hAnsi="Times New Roman" w:cs="Times New Roman"/>
          <w:sz w:val="28"/>
          <w:szCs w:val="28"/>
          <w:lang w:val="ru-RU"/>
        </w:rPr>
        <w:t>Янаульская</w:t>
      </w:r>
      <w:proofErr w:type="spellEnd"/>
      <w:r w:rsidRPr="00DA5FB0">
        <w:rPr>
          <w:rFonts w:ascii="Times New Roman" w:hAnsi="Times New Roman" w:cs="Times New Roman"/>
          <w:sz w:val="28"/>
          <w:szCs w:val="28"/>
          <w:lang w:val="ru-RU"/>
        </w:rPr>
        <w:t>, 3</w:t>
      </w:r>
      <w:r w:rsidR="00CA127E">
        <w:rPr>
          <w:rFonts w:ascii="Times New Roman" w:hAnsi="Times New Roman" w:cs="Times New Roman"/>
          <w:sz w:val="28"/>
          <w:szCs w:val="28"/>
          <w:lang w:val="ru-RU"/>
        </w:rPr>
        <w:t>, г. Москва, ул. Матросская тишина, д.15/17</w:t>
      </w:r>
      <w:r w:rsidRPr="00DA5FB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840119D" w14:textId="77777777" w:rsidR="00377C94" w:rsidRPr="00DA5FB0" w:rsidRDefault="00377C94" w:rsidP="00F2604E">
      <w:pPr>
        <w:pStyle w:val="a3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F0693B" w14:textId="77777777" w:rsidR="00CD3B3D" w:rsidRPr="00DA5FB0" w:rsidRDefault="00475972" w:rsidP="00F2604E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срокам выполнения работ</w:t>
      </w:r>
    </w:p>
    <w:p w14:paraId="5E01FB49" w14:textId="2553331B" w:rsidR="00475972" w:rsidRPr="00DA5FB0" w:rsidRDefault="00475972" w:rsidP="00F2604E">
      <w:pPr>
        <w:pStyle w:val="a3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sz w:val="28"/>
          <w:szCs w:val="28"/>
          <w:lang w:val="ru-RU"/>
        </w:rPr>
        <w:t>Начало выполнения работ:</w:t>
      </w:r>
      <w:r w:rsidR="003208D0">
        <w:rPr>
          <w:rFonts w:ascii="Times New Roman" w:hAnsi="Times New Roman" w:cs="Times New Roman"/>
          <w:sz w:val="28"/>
          <w:szCs w:val="28"/>
          <w:lang w:val="ru-RU"/>
        </w:rPr>
        <w:t xml:space="preserve"> с момента заключения договора.</w:t>
      </w:r>
    </w:p>
    <w:p w14:paraId="0D120D4B" w14:textId="1C97D01D" w:rsidR="00475972" w:rsidRPr="00DA5FB0" w:rsidRDefault="00475972" w:rsidP="00F2604E">
      <w:pPr>
        <w:pStyle w:val="a3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sz w:val="28"/>
          <w:szCs w:val="28"/>
          <w:lang w:val="ru-RU"/>
        </w:rPr>
        <w:t>Окончание выполнения работ:</w:t>
      </w:r>
      <w:r w:rsidR="00377C94" w:rsidRPr="00DA5F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6C9F" w:rsidRPr="00DA5FB0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644A3C" w:rsidRPr="00DA5FB0">
        <w:rPr>
          <w:rFonts w:ascii="Times New Roman" w:hAnsi="Times New Roman" w:cs="Times New Roman"/>
          <w:sz w:val="28"/>
          <w:szCs w:val="28"/>
          <w:lang w:val="ru-RU"/>
        </w:rPr>
        <w:t xml:space="preserve">тябрь </w:t>
      </w:r>
      <w:r w:rsidR="00377C94" w:rsidRPr="00DA5FB0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3C24DC" w:rsidRPr="00DA5FB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76F0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77C94" w:rsidRPr="00DA5FB0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14:paraId="0894ADB2" w14:textId="77777777" w:rsidR="00475972" w:rsidRPr="00DA5FB0" w:rsidRDefault="00475972" w:rsidP="00F2604E">
      <w:pPr>
        <w:pStyle w:val="a3"/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  <w:lang w:val="ru-RU"/>
        </w:rPr>
      </w:pPr>
    </w:p>
    <w:p w14:paraId="4AD84906" w14:textId="77777777" w:rsidR="00475972" w:rsidRPr="00DA5FB0" w:rsidRDefault="00475972" w:rsidP="00F2604E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условиям расчетов:</w:t>
      </w:r>
    </w:p>
    <w:p w14:paraId="66765055" w14:textId="77777777" w:rsidR="004839D3" w:rsidRPr="00DA5FB0" w:rsidRDefault="002C12E1" w:rsidP="00F2604E">
      <w:pPr>
        <w:pStyle w:val="a3"/>
        <w:numPr>
          <w:ilvl w:val="2"/>
          <w:numId w:val="1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sz w:val="28"/>
          <w:szCs w:val="28"/>
          <w:lang w:val="ru-RU"/>
        </w:rPr>
        <w:t xml:space="preserve">Оплата производится в форме безналичного расчета путем перечисления денежных средств на расчетный счет Исполнителя в течение 45 дней после подписания </w:t>
      </w:r>
      <w:r w:rsidR="009B4C4D" w:rsidRPr="00DA5FB0">
        <w:rPr>
          <w:rFonts w:ascii="Times New Roman" w:hAnsi="Times New Roman" w:cs="Times New Roman"/>
          <w:sz w:val="28"/>
          <w:szCs w:val="28"/>
          <w:lang w:val="ru-RU"/>
        </w:rPr>
        <w:t>акта</w:t>
      </w:r>
      <w:r w:rsidRPr="00DA5FB0">
        <w:rPr>
          <w:rFonts w:ascii="Times New Roman" w:hAnsi="Times New Roman" w:cs="Times New Roman"/>
          <w:sz w:val="28"/>
          <w:szCs w:val="28"/>
          <w:lang w:val="ru-RU"/>
        </w:rPr>
        <w:t xml:space="preserve"> сдачи-приемки оказанных услуг и предоставления иных документов, подтверждающих факт оказания услуг</w:t>
      </w:r>
      <w:r w:rsidR="009B4C4D" w:rsidRPr="00DA5FB0">
        <w:rPr>
          <w:rFonts w:ascii="Times New Roman" w:hAnsi="Times New Roman" w:cs="Times New Roman"/>
          <w:sz w:val="28"/>
          <w:szCs w:val="28"/>
          <w:lang w:val="ru-RU"/>
        </w:rPr>
        <w:t>, на основании выставленного Исполнителем счета</w:t>
      </w:r>
      <w:r w:rsidRPr="00DA5FB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3F4AEF5" w14:textId="77777777" w:rsidR="002C12E1" w:rsidRPr="00DA5FB0" w:rsidRDefault="002C12E1" w:rsidP="00F2604E">
      <w:pPr>
        <w:pStyle w:val="a3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CE8E44A" w14:textId="77777777" w:rsidR="00CD3B3D" w:rsidRPr="00DA5FB0" w:rsidRDefault="00475972" w:rsidP="00F2604E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применяемым стандартам и прочим правилам:</w:t>
      </w:r>
    </w:p>
    <w:p w14:paraId="4D8ACB51" w14:textId="36316DBB" w:rsidR="00DA71D3" w:rsidRPr="00DA5FB0" w:rsidRDefault="00DA71D3" w:rsidP="00F2604E">
      <w:pPr>
        <w:pStyle w:val="a3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sz w:val="28"/>
          <w:szCs w:val="28"/>
          <w:lang w:val="ru-RU"/>
        </w:rPr>
        <w:t>1.4.1 Заказчик предоставляет Исполнителю всю необходимую документацию, относящуюся к СМК организации Заказчика в количестве и в объеме, позволяюще</w:t>
      </w:r>
      <w:r w:rsidR="00644A3C" w:rsidRPr="00DA5FB0">
        <w:rPr>
          <w:rFonts w:ascii="Times New Roman" w:hAnsi="Times New Roman" w:cs="Times New Roman"/>
          <w:sz w:val="28"/>
          <w:szCs w:val="28"/>
          <w:lang w:val="ru-RU"/>
        </w:rPr>
        <w:t>м оценить адекватность стандартам</w:t>
      </w:r>
      <w:r w:rsidRPr="00DA5FB0">
        <w:rPr>
          <w:rFonts w:ascii="Times New Roman" w:hAnsi="Times New Roman" w:cs="Times New Roman"/>
          <w:sz w:val="28"/>
          <w:szCs w:val="28"/>
          <w:lang w:val="ru-RU"/>
        </w:rPr>
        <w:t xml:space="preserve"> ISO 9001:2015, ГОСТ </w:t>
      </w:r>
      <w:r w:rsidR="009B4C4D" w:rsidRPr="00DA5FB0">
        <w:rPr>
          <w:rFonts w:ascii="Times New Roman" w:hAnsi="Times New Roman" w:cs="Times New Roman"/>
          <w:sz w:val="28"/>
          <w:szCs w:val="28"/>
          <w:lang w:val="ru-RU"/>
        </w:rPr>
        <w:t xml:space="preserve">Р </w:t>
      </w:r>
      <w:r w:rsidRPr="00DA5FB0">
        <w:rPr>
          <w:rFonts w:ascii="Times New Roman" w:hAnsi="Times New Roman" w:cs="Times New Roman"/>
          <w:sz w:val="28"/>
          <w:szCs w:val="28"/>
          <w:lang w:val="ru-RU"/>
        </w:rPr>
        <w:t>ИСО 9</w:t>
      </w:r>
      <w:r w:rsidR="002C12E1" w:rsidRPr="00DA5FB0">
        <w:rPr>
          <w:rFonts w:ascii="Times New Roman" w:hAnsi="Times New Roman" w:cs="Times New Roman"/>
          <w:sz w:val="28"/>
          <w:szCs w:val="28"/>
          <w:lang w:val="ru-RU"/>
        </w:rPr>
        <w:t>001-2015, ГОСТ РВ 0015-002-20</w:t>
      </w:r>
      <w:r w:rsidR="00147A5E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C12E1" w:rsidRPr="00DA5FB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0A6B37F" w14:textId="77777777" w:rsidR="00DA71D3" w:rsidRPr="00DA5FB0" w:rsidRDefault="00DA71D3" w:rsidP="00F2604E">
      <w:pPr>
        <w:pStyle w:val="a3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640FD81" w14:textId="77777777" w:rsidR="00475972" w:rsidRPr="00DA5FB0" w:rsidRDefault="00475972" w:rsidP="00F2604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Требования к </w:t>
      </w:r>
      <w:r w:rsidR="00786919" w:rsidRPr="00DA5FB0">
        <w:rPr>
          <w:rFonts w:ascii="Times New Roman" w:hAnsi="Times New Roman" w:cs="Times New Roman"/>
          <w:b/>
          <w:sz w:val="28"/>
          <w:szCs w:val="28"/>
          <w:lang w:val="ru-RU"/>
        </w:rPr>
        <w:t>выполнению</w:t>
      </w: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работ:</w:t>
      </w:r>
    </w:p>
    <w:p w14:paraId="364A2D0F" w14:textId="77777777" w:rsidR="00456E6F" w:rsidRPr="00DA5FB0" w:rsidRDefault="00F538AE" w:rsidP="00F2604E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before="0"/>
        <w:ind w:left="0" w:firstLine="851"/>
        <w:rPr>
          <w:rFonts w:ascii="Times New Roman" w:eastAsiaTheme="minorHAnsi" w:hAnsi="Times New Roman"/>
          <w:sz w:val="28"/>
          <w:szCs w:val="28"/>
          <w:lang w:eastAsia="en-US"/>
        </w:rPr>
      </w:pPr>
      <w:r w:rsidRPr="00DA5FB0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Исполнитель обязан </w:t>
      </w:r>
      <w:r w:rsidR="00456E6F" w:rsidRPr="00DA5FB0">
        <w:rPr>
          <w:rFonts w:ascii="Times New Roman" w:eastAsiaTheme="minorHAnsi" w:hAnsi="Times New Roman"/>
          <w:sz w:val="28"/>
          <w:szCs w:val="28"/>
          <w:lang w:eastAsia="en-US"/>
        </w:rPr>
        <w:t>оказать услуги</w:t>
      </w:r>
      <w:r w:rsidR="00FA714D" w:rsidRPr="00DA5FB0">
        <w:rPr>
          <w:rFonts w:ascii="Times New Roman" w:eastAsiaTheme="minorHAnsi" w:hAnsi="Times New Roman"/>
          <w:sz w:val="28"/>
          <w:szCs w:val="28"/>
          <w:lang w:eastAsia="en-US"/>
        </w:rPr>
        <w:t xml:space="preserve"> по сбору и обработке информации и объективных данных (свидетельств), относящихся к функционированию СМК организации Заказчика в отношении области распространения СМК</w:t>
      </w:r>
      <w:r w:rsidR="00456E6F" w:rsidRPr="00DA5FB0">
        <w:rPr>
          <w:rFonts w:ascii="Times New Roman" w:eastAsiaTheme="minorHAnsi" w:hAnsi="Times New Roman"/>
          <w:sz w:val="28"/>
          <w:szCs w:val="28"/>
          <w:lang w:eastAsia="en-US"/>
        </w:rPr>
        <w:t>, качественно и в срок;</w:t>
      </w:r>
    </w:p>
    <w:p w14:paraId="56AF6134" w14:textId="77777777" w:rsidR="00456E6F" w:rsidRPr="00DA5FB0" w:rsidRDefault="00F538AE" w:rsidP="00F2604E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before="0"/>
        <w:ind w:left="0" w:firstLine="851"/>
        <w:rPr>
          <w:rFonts w:ascii="Times New Roman" w:eastAsiaTheme="minorHAnsi" w:hAnsi="Times New Roman"/>
          <w:sz w:val="28"/>
          <w:szCs w:val="28"/>
          <w:lang w:eastAsia="en-US"/>
        </w:rPr>
      </w:pPr>
      <w:r w:rsidRPr="00DA5FB0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Исполнитель обязан </w:t>
      </w:r>
      <w:r w:rsidR="00456E6F" w:rsidRPr="00DA5FB0">
        <w:rPr>
          <w:rFonts w:ascii="Times New Roman" w:eastAsiaTheme="minorHAnsi" w:hAnsi="Times New Roman"/>
          <w:sz w:val="28"/>
          <w:szCs w:val="28"/>
          <w:lang w:eastAsia="en-US"/>
        </w:rPr>
        <w:t>относиться ко всей полученной информации как к строго конфиденциальной и не предоставлять ее третьей стороне, кроме как в случаях, предусмотренных законом или по поручению Заказчика;</w:t>
      </w:r>
    </w:p>
    <w:p w14:paraId="2130F00B" w14:textId="18C203F8" w:rsidR="00456E6F" w:rsidRPr="00DA5FB0" w:rsidRDefault="00F538AE" w:rsidP="00F2604E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before="0"/>
        <w:ind w:left="0" w:firstLine="851"/>
        <w:rPr>
          <w:rFonts w:ascii="Times New Roman" w:eastAsiaTheme="minorHAnsi" w:hAnsi="Times New Roman"/>
          <w:sz w:val="28"/>
          <w:szCs w:val="28"/>
          <w:lang w:eastAsia="en-US"/>
        </w:rPr>
      </w:pPr>
      <w:r w:rsidRPr="00DA5FB0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Исполнитель обязан </w:t>
      </w:r>
      <w:r w:rsidR="00456E6F" w:rsidRPr="00DA5FB0">
        <w:rPr>
          <w:rFonts w:ascii="Times New Roman" w:eastAsiaTheme="minorHAnsi" w:hAnsi="Times New Roman"/>
          <w:sz w:val="28"/>
          <w:szCs w:val="28"/>
          <w:lang w:eastAsia="en-US"/>
        </w:rPr>
        <w:t xml:space="preserve">выполнять инструкции и требования Заказчика по </w:t>
      </w:r>
      <w:r w:rsidR="00147A5E">
        <w:rPr>
          <w:rFonts w:ascii="Times New Roman" w:eastAsiaTheme="minorHAnsi" w:hAnsi="Times New Roman"/>
          <w:sz w:val="28"/>
          <w:szCs w:val="28"/>
          <w:lang w:eastAsia="en-US"/>
        </w:rPr>
        <w:t>промышленной</w:t>
      </w:r>
      <w:r w:rsidR="00456E6F" w:rsidRPr="00DA5FB0">
        <w:rPr>
          <w:rFonts w:ascii="Times New Roman" w:eastAsiaTheme="minorHAnsi" w:hAnsi="Times New Roman"/>
          <w:sz w:val="28"/>
          <w:szCs w:val="28"/>
          <w:lang w:eastAsia="en-US"/>
        </w:rPr>
        <w:t xml:space="preserve"> безопасности, охране труда и здоровья;</w:t>
      </w:r>
    </w:p>
    <w:p w14:paraId="6D759BE7" w14:textId="77777777" w:rsidR="00456E6F" w:rsidRPr="00DA5FB0" w:rsidRDefault="00F538AE" w:rsidP="00F2604E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before="0"/>
        <w:ind w:left="0" w:firstLine="851"/>
        <w:rPr>
          <w:rFonts w:ascii="Times New Roman" w:eastAsiaTheme="minorHAnsi" w:hAnsi="Times New Roman"/>
          <w:sz w:val="28"/>
          <w:szCs w:val="28"/>
          <w:lang w:eastAsia="en-US"/>
        </w:rPr>
      </w:pPr>
      <w:r w:rsidRPr="00DA5FB0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Исполнитель обязан </w:t>
      </w:r>
      <w:r w:rsidR="00456E6F" w:rsidRPr="00DA5FB0">
        <w:rPr>
          <w:rFonts w:ascii="Times New Roman" w:eastAsiaTheme="minorHAnsi" w:hAnsi="Times New Roman"/>
          <w:sz w:val="28"/>
          <w:szCs w:val="28"/>
          <w:lang w:eastAsia="en-US"/>
        </w:rPr>
        <w:t>информировать Заказчика о необходимости обеспечить проведение аудита с присутствием наблюдателей (например, аудиторов органа по аккредитации или аудиторов-стажеров).</w:t>
      </w:r>
    </w:p>
    <w:p w14:paraId="53EAD8D0" w14:textId="77777777" w:rsidR="00053F79" w:rsidRPr="00DA5FB0" w:rsidRDefault="00053F79" w:rsidP="00F2604E">
      <w:pPr>
        <w:pStyle w:val="a4"/>
        <w:tabs>
          <w:tab w:val="left" w:pos="0"/>
          <w:tab w:val="left" w:pos="1134"/>
        </w:tabs>
        <w:spacing w:before="0"/>
        <w:ind w:left="0" w:firstLine="851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FA920D3" w14:textId="77777777" w:rsidR="00FA714D" w:rsidRPr="00DA5FB0" w:rsidRDefault="00FA714D" w:rsidP="00F2604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Требования </w:t>
      </w:r>
      <w:r w:rsidR="00F538AE" w:rsidRPr="00DA5FB0">
        <w:rPr>
          <w:rFonts w:ascii="Times New Roman" w:hAnsi="Times New Roman" w:cs="Times New Roman"/>
          <w:b/>
          <w:sz w:val="28"/>
          <w:szCs w:val="28"/>
          <w:lang w:val="ru-RU"/>
        </w:rPr>
        <w:t>по порядку сдачи и приему услуг</w:t>
      </w: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14:paraId="565D1EB6" w14:textId="77777777" w:rsidR="00F538AE" w:rsidRPr="00DA5FB0" w:rsidRDefault="00F538AE" w:rsidP="00F2604E">
      <w:pPr>
        <w:pStyle w:val="a4"/>
        <w:numPr>
          <w:ilvl w:val="1"/>
          <w:numId w:val="1"/>
        </w:numPr>
        <w:tabs>
          <w:tab w:val="left" w:pos="0"/>
          <w:tab w:val="left" w:pos="567"/>
          <w:tab w:val="left" w:pos="1134"/>
        </w:tabs>
        <w:spacing w:before="0"/>
        <w:ind w:left="0" w:firstLine="851"/>
        <w:rPr>
          <w:rFonts w:ascii="Times New Roman" w:eastAsiaTheme="minorHAnsi" w:hAnsi="Times New Roman"/>
          <w:sz w:val="28"/>
          <w:szCs w:val="28"/>
          <w:lang w:eastAsia="en-US"/>
        </w:rPr>
      </w:pPr>
      <w:r w:rsidRPr="00DA5FB0">
        <w:rPr>
          <w:rFonts w:ascii="Times New Roman" w:eastAsiaTheme="minorHAnsi" w:hAnsi="Times New Roman"/>
          <w:sz w:val="28"/>
          <w:szCs w:val="28"/>
          <w:lang w:eastAsia="en-US"/>
        </w:rPr>
        <w:t xml:space="preserve">По окончании оказания услуг Исполнитель представляет Заказчику отчет, акт сдачи-приемки оказанных услуг. </w:t>
      </w:r>
    </w:p>
    <w:p w14:paraId="4D7000B6" w14:textId="4B6ADE4A" w:rsidR="00F538AE" w:rsidRDefault="00F538AE" w:rsidP="00F2604E">
      <w:pPr>
        <w:pStyle w:val="a4"/>
        <w:numPr>
          <w:ilvl w:val="1"/>
          <w:numId w:val="1"/>
        </w:numPr>
        <w:tabs>
          <w:tab w:val="left" w:pos="0"/>
          <w:tab w:val="left" w:pos="567"/>
          <w:tab w:val="left" w:pos="1134"/>
        </w:tabs>
        <w:spacing w:before="0"/>
        <w:ind w:left="0" w:firstLine="851"/>
        <w:rPr>
          <w:rFonts w:ascii="Times New Roman" w:eastAsiaTheme="minorHAnsi" w:hAnsi="Times New Roman"/>
          <w:sz w:val="28"/>
          <w:szCs w:val="28"/>
          <w:lang w:eastAsia="en-US"/>
        </w:rPr>
      </w:pPr>
      <w:r w:rsidRPr="00DA5FB0">
        <w:rPr>
          <w:rFonts w:ascii="Times New Roman" w:eastAsiaTheme="minorHAnsi" w:hAnsi="Times New Roman"/>
          <w:sz w:val="28"/>
          <w:szCs w:val="28"/>
          <w:lang w:eastAsia="en-US"/>
        </w:rPr>
        <w:t xml:space="preserve">При положительных результатах проверки по Договору </w:t>
      </w:r>
      <w:r w:rsidR="009B4C4D" w:rsidRPr="00DA5FB0">
        <w:rPr>
          <w:rFonts w:ascii="Times New Roman" w:eastAsiaTheme="minorHAnsi" w:hAnsi="Times New Roman"/>
          <w:sz w:val="28"/>
          <w:szCs w:val="28"/>
          <w:lang w:eastAsia="en-US"/>
        </w:rPr>
        <w:t>Исполнитель подтверждает действие сертификатов соответствия СМК</w:t>
      </w:r>
      <w:r w:rsidRPr="00DA5FB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5DDE900D" w14:textId="77777777" w:rsidR="00DA5FB0" w:rsidRPr="00DA5FB0" w:rsidRDefault="00DA5FB0" w:rsidP="00F2604E">
      <w:pPr>
        <w:pStyle w:val="a4"/>
        <w:tabs>
          <w:tab w:val="left" w:pos="0"/>
          <w:tab w:val="left" w:pos="567"/>
          <w:tab w:val="left" w:pos="1134"/>
        </w:tabs>
        <w:spacing w:before="0"/>
        <w:ind w:left="851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CD822BA" w14:textId="77777777" w:rsidR="00C16B31" w:rsidRPr="00DA5FB0" w:rsidRDefault="00C16B31" w:rsidP="00F2604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Необходимость согласования порядка ведения работ в надзорных органах или технической документации:</w:t>
      </w:r>
    </w:p>
    <w:p w14:paraId="6AB926E3" w14:textId="77777777" w:rsidR="00C16B31" w:rsidRPr="00DA5FB0" w:rsidRDefault="00C16B31" w:rsidP="00F2604E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</w:p>
    <w:p w14:paraId="5C15D331" w14:textId="77777777" w:rsidR="00C16B31" w:rsidRPr="00DA5FB0" w:rsidRDefault="00C16B31" w:rsidP="00F2604E">
      <w:pPr>
        <w:pStyle w:val="a3"/>
        <w:tabs>
          <w:tab w:val="left" w:pos="0"/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14:paraId="4C53DAE3" w14:textId="77777777" w:rsidR="00C16B31" w:rsidRPr="00DA5FB0" w:rsidRDefault="00C16B31" w:rsidP="00F2604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Необходимость проведения государственной экспертизы итоговой документации:</w:t>
      </w:r>
    </w:p>
    <w:p w14:paraId="4801195F" w14:textId="77777777" w:rsidR="00C16B31" w:rsidRPr="00DA5FB0" w:rsidRDefault="00C16B31" w:rsidP="00F2604E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</w:p>
    <w:p w14:paraId="6D37225B" w14:textId="77777777" w:rsidR="00644A3C" w:rsidRPr="00DA5FB0" w:rsidRDefault="00644A3C" w:rsidP="00F2604E">
      <w:pPr>
        <w:pStyle w:val="a3"/>
        <w:tabs>
          <w:tab w:val="left" w:pos="0"/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  <w:lang w:val="ru-RU"/>
        </w:rPr>
      </w:pPr>
    </w:p>
    <w:p w14:paraId="772DFCE2" w14:textId="77777777" w:rsidR="00644A3C" w:rsidRPr="00DA5FB0" w:rsidRDefault="008A6C89" w:rsidP="00F2604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5FB0">
        <w:rPr>
          <w:rFonts w:ascii="Times New Roman" w:hAnsi="Times New Roman" w:cs="Times New Roman"/>
          <w:b/>
          <w:sz w:val="28"/>
          <w:szCs w:val="28"/>
          <w:lang w:val="ru-RU"/>
        </w:rPr>
        <w:t>Перечень необходимых разрешений и документов</w:t>
      </w:r>
      <w:r w:rsidR="00644A3C" w:rsidRPr="00DA5FB0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14:paraId="50D6864D" w14:textId="0EEF90ED" w:rsidR="00DD0990" w:rsidRDefault="00DD0990" w:rsidP="00F2604E">
      <w:pPr>
        <w:tabs>
          <w:tab w:val="left" w:pos="567"/>
          <w:tab w:val="left" w:pos="993"/>
          <w:tab w:val="left" w:pos="9923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П</w:t>
      </w:r>
      <w:r w:rsidRPr="0092014A">
        <w:rPr>
          <w:rFonts w:ascii="Times New Roman" w:hAnsi="Times New Roman" w:cs="Times New Roman"/>
          <w:sz w:val="28"/>
          <w:szCs w:val="28"/>
          <w:lang w:val="ru-RU"/>
        </w:rPr>
        <w:t>отенциальный поставщик (орган по сертификации) должен:</w:t>
      </w:r>
    </w:p>
    <w:p w14:paraId="1797876D" w14:textId="7DC1F8D6" w:rsidR="005648BC" w:rsidRPr="00402361" w:rsidRDefault="005648BC" w:rsidP="00F2604E">
      <w:pPr>
        <w:tabs>
          <w:tab w:val="left" w:pos="567"/>
          <w:tab w:val="left" w:pos="993"/>
          <w:tab w:val="left" w:pos="9923"/>
        </w:tabs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361">
        <w:rPr>
          <w:rFonts w:ascii="Times New Roman" w:hAnsi="Times New Roman" w:cs="Times New Roman"/>
          <w:sz w:val="28"/>
          <w:szCs w:val="28"/>
          <w:lang w:val="ru-RU"/>
        </w:rPr>
        <w:t>1) иметь действующую аккредитацию как:</w:t>
      </w:r>
    </w:p>
    <w:p w14:paraId="6768AB55" w14:textId="529B7731" w:rsidR="00DD0990" w:rsidRPr="00402361" w:rsidRDefault="001900F9" w:rsidP="00F2604E">
      <w:pPr>
        <w:pStyle w:val="a3"/>
        <w:tabs>
          <w:tab w:val="left" w:pos="567"/>
          <w:tab w:val="left" w:pos="993"/>
          <w:tab w:val="left" w:pos="9923"/>
        </w:tabs>
        <w:suppressAutoHyphens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36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D0990" w:rsidRPr="00402361">
        <w:rPr>
          <w:rFonts w:ascii="Times New Roman" w:hAnsi="Times New Roman" w:cs="Times New Roman"/>
          <w:sz w:val="28"/>
          <w:szCs w:val="28"/>
          <w:lang w:val="ru-RU"/>
        </w:rPr>
        <w:t>) орган по сертификации систем менеджмента Федеральной службой по аккредитации (</w:t>
      </w:r>
      <w:proofErr w:type="spellStart"/>
      <w:r w:rsidR="00DD0990" w:rsidRPr="00402361">
        <w:rPr>
          <w:rFonts w:ascii="Times New Roman" w:hAnsi="Times New Roman" w:cs="Times New Roman"/>
          <w:sz w:val="28"/>
          <w:szCs w:val="28"/>
          <w:lang w:val="ru-RU"/>
        </w:rPr>
        <w:t>Россаккредитация</w:t>
      </w:r>
      <w:proofErr w:type="spellEnd"/>
      <w:r w:rsidR="00DD0990"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) в соответствии с Федеральным законом от 28 декабря </w:t>
      </w:r>
      <w:smartTag w:uri="urn:schemas-microsoft-com:office:smarttags" w:element="metricconverter">
        <w:smartTagPr>
          <w:attr w:name="ProductID" w:val="2013 г"/>
        </w:smartTagPr>
        <w:r w:rsidR="00DD0990" w:rsidRPr="00402361">
          <w:rPr>
            <w:rFonts w:ascii="Times New Roman" w:hAnsi="Times New Roman" w:cs="Times New Roman"/>
            <w:sz w:val="28"/>
            <w:szCs w:val="28"/>
            <w:lang w:val="ru-RU"/>
          </w:rPr>
          <w:t>2013 г</w:t>
        </w:r>
      </w:smartTag>
      <w:r w:rsidR="00DD0990"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D0990" w:rsidRPr="00402361">
        <w:rPr>
          <w:rFonts w:ascii="Times New Roman" w:hAnsi="Times New Roman" w:cs="Times New Roman"/>
          <w:sz w:val="28"/>
          <w:szCs w:val="28"/>
        </w:rPr>
        <w:t>N</w:t>
      </w:r>
      <w:r w:rsidR="00DD0990"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 412-ФЗ. Для подтверждения аккредитации необходимо предоставить копии документов об аккредитации в соответствии с заявленной областью сертификации;</w:t>
      </w:r>
    </w:p>
    <w:p w14:paraId="3581D6B0" w14:textId="2C011FAF" w:rsidR="00DD0990" w:rsidRPr="00402361" w:rsidRDefault="001900F9" w:rsidP="00F2604E">
      <w:pPr>
        <w:pStyle w:val="a3"/>
        <w:tabs>
          <w:tab w:val="left" w:pos="567"/>
          <w:tab w:val="left" w:pos="993"/>
          <w:tab w:val="left" w:pos="9923"/>
        </w:tabs>
        <w:suppressAutoHyphens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361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0C5DB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DD0990" w:rsidRPr="00402361">
        <w:rPr>
          <w:rFonts w:ascii="Times New Roman" w:hAnsi="Times New Roman" w:cs="Times New Roman"/>
          <w:sz w:val="28"/>
          <w:szCs w:val="28"/>
          <w:lang w:val="ru-RU"/>
        </w:rPr>
        <w:t>орган по сертификации систем менеджмента качества СДС «Военный Регистр» или «</w:t>
      </w:r>
      <w:proofErr w:type="spellStart"/>
      <w:r w:rsidR="00DD0990" w:rsidRPr="00402361">
        <w:rPr>
          <w:rFonts w:ascii="Times New Roman" w:hAnsi="Times New Roman" w:cs="Times New Roman"/>
          <w:sz w:val="28"/>
          <w:szCs w:val="28"/>
          <w:lang w:val="ru-RU"/>
        </w:rPr>
        <w:t>Оборонсертифика</w:t>
      </w:r>
      <w:proofErr w:type="spellEnd"/>
      <w:r w:rsidR="00DD0990" w:rsidRPr="00402361">
        <w:rPr>
          <w:rFonts w:ascii="Times New Roman" w:hAnsi="Times New Roman" w:cs="Times New Roman"/>
          <w:sz w:val="28"/>
          <w:szCs w:val="28"/>
          <w:lang w:val="ru-RU"/>
        </w:rPr>
        <w:t>». Для подтверждения аккредитации необходимо предоставить копию аттестата аккредитации в указанных СДС в соответствии с заявленной областью сертификации;</w:t>
      </w:r>
    </w:p>
    <w:p w14:paraId="7F4ED2EA" w14:textId="3803994F" w:rsidR="001900F9" w:rsidRDefault="001900F9" w:rsidP="00F2604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361">
        <w:rPr>
          <w:rFonts w:ascii="Times New Roman" w:hAnsi="Times New Roman" w:cs="Times New Roman"/>
          <w:sz w:val="28"/>
          <w:szCs w:val="28"/>
          <w:lang w:val="ru-RU"/>
        </w:rPr>
        <w:t>2) обладать</w:t>
      </w:r>
      <w:r w:rsidR="0058388B"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действующим аттестатом аккредитации, выданным членом Международного </w:t>
      </w:r>
      <w:proofErr w:type="spellStart"/>
      <w:r w:rsidRPr="00402361">
        <w:rPr>
          <w:rFonts w:ascii="Times New Roman" w:hAnsi="Times New Roman" w:cs="Times New Roman"/>
          <w:sz w:val="28"/>
          <w:szCs w:val="28"/>
          <w:lang w:val="ru-RU"/>
        </w:rPr>
        <w:t>Аккредитационного</w:t>
      </w:r>
      <w:proofErr w:type="spellEnd"/>
      <w:r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 форума (</w:t>
      </w:r>
      <w:r w:rsidRPr="00402361">
        <w:rPr>
          <w:rFonts w:ascii="Times New Roman" w:hAnsi="Times New Roman" w:cs="Times New Roman"/>
          <w:sz w:val="28"/>
          <w:szCs w:val="28"/>
        </w:rPr>
        <w:t>IAF</w:t>
      </w:r>
      <w:r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) с областью аккредитации, включающей международный Стандарт </w:t>
      </w:r>
      <w:r w:rsidRPr="00402361">
        <w:rPr>
          <w:rFonts w:ascii="Times New Roman" w:hAnsi="Times New Roman" w:cs="Times New Roman"/>
          <w:sz w:val="28"/>
          <w:szCs w:val="28"/>
        </w:rPr>
        <w:t>ISO</w:t>
      </w:r>
      <w:r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 9001:2015, либо имеет действующее соглашение о сотрудничестве с организацией, которая обладает действующим аттестатом аккредитации, выданным членом Международного </w:t>
      </w:r>
      <w:proofErr w:type="spellStart"/>
      <w:r w:rsidRPr="00402361">
        <w:rPr>
          <w:rFonts w:ascii="Times New Roman" w:hAnsi="Times New Roman" w:cs="Times New Roman"/>
          <w:sz w:val="28"/>
          <w:szCs w:val="28"/>
          <w:lang w:val="ru-RU"/>
        </w:rPr>
        <w:t>Аккредитационного</w:t>
      </w:r>
      <w:proofErr w:type="spellEnd"/>
      <w:r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 форума (</w:t>
      </w:r>
      <w:r w:rsidRPr="00402361">
        <w:rPr>
          <w:rFonts w:ascii="Times New Roman" w:hAnsi="Times New Roman" w:cs="Times New Roman"/>
          <w:sz w:val="28"/>
          <w:szCs w:val="28"/>
        </w:rPr>
        <w:t>IAF</w:t>
      </w:r>
      <w:r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A046AB"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и подписантом </w:t>
      </w:r>
      <w:r w:rsidR="00A046AB" w:rsidRPr="00402361">
        <w:rPr>
          <w:rFonts w:ascii="Times New Roman" w:hAnsi="Times New Roman" w:cs="Times New Roman"/>
          <w:sz w:val="28"/>
          <w:szCs w:val="28"/>
        </w:rPr>
        <w:t>MLA</w:t>
      </w:r>
      <w:r w:rsidR="00A046AB"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046AB">
        <w:rPr>
          <w:rFonts w:ascii="Times New Roman" w:hAnsi="Times New Roman" w:cs="Times New Roman"/>
          <w:sz w:val="28"/>
          <w:szCs w:val="28"/>
          <w:lang w:val="ru-RU"/>
        </w:rPr>
        <w:t xml:space="preserve">с областью аккредитации, включающей международный Стандарт </w:t>
      </w:r>
      <w:r w:rsidRPr="00A046AB">
        <w:rPr>
          <w:rFonts w:ascii="Times New Roman" w:hAnsi="Times New Roman" w:cs="Times New Roman"/>
          <w:sz w:val="28"/>
          <w:szCs w:val="28"/>
        </w:rPr>
        <w:t>ISO</w:t>
      </w:r>
      <w:r w:rsidRPr="00A046AB">
        <w:rPr>
          <w:rFonts w:ascii="Times New Roman" w:hAnsi="Times New Roman" w:cs="Times New Roman"/>
          <w:sz w:val="28"/>
          <w:szCs w:val="28"/>
          <w:lang w:val="ru-RU"/>
        </w:rPr>
        <w:t xml:space="preserve"> 9001:2015.</w:t>
      </w:r>
      <w:r w:rsidRPr="001900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1900F9">
        <w:rPr>
          <w:rFonts w:ascii="Times New Roman" w:hAnsi="Times New Roman" w:cs="Times New Roman"/>
          <w:sz w:val="28"/>
          <w:szCs w:val="28"/>
          <w:lang w:val="ru-RU"/>
        </w:rPr>
        <w:t>одтверждается копией аттестата с приложениями, либо копией соглашения о сотрудничестве и копией аттестата с приложениями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E31A902" w14:textId="58DBB22A" w:rsidR="001900F9" w:rsidRPr="001F4CA9" w:rsidRDefault="001900F9" w:rsidP="00F2604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F4CA9">
        <w:rPr>
          <w:rFonts w:ascii="Times New Roman" w:hAnsi="Times New Roman" w:cs="Times New Roman"/>
          <w:sz w:val="24"/>
          <w:szCs w:val="28"/>
          <w:lang w:val="ru-RU"/>
        </w:rPr>
        <w:t>Примечание - Сертификаты, выданные ОС признаются за рубежом;</w:t>
      </w:r>
    </w:p>
    <w:p w14:paraId="5123123C" w14:textId="0046DCA5" w:rsidR="00DD0990" w:rsidRPr="001900F9" w:rsidRDefault="001900F9" w:rsidP="00F2604E">
      <w:pPr>
        <w:tabs>
          <w:tab w:val="left" w:pos="567"/>
          <w:tab w:val="left" w:pos="993"/>
          <w:tab w:val="left" w:pos="9923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DD0990" w:rsidRPr="001900F9">
        <w:rPr>
          <w:rFonts w:ascii="Times New Roman" w:hAnsi="Times New Roman" w:cs="Times New Roman"/>
          <w:sz w:val="28"/>
          <w:szCs w:val="28"/>
          <w:lang w:val="ru-RU"/>
        </w:rPr>
        <w:t>иметь лицензию ФСБ на осуществление работ, связанных с использованием сведений, составляющих государственную тайну (п.21а Постановления правительства РФ от 11.09.2012 № 1036). Для подтверждения - копия лицензии.</w:t>
      </w:r>
    </w:p>
    <w:p w14:paraId="497F6169" w14:textId="26C4C763" w:rsidR="00DD0990" w:rsidRPr="001900F9" w:rsidRDefault="001900F9" w:rsidP="00F2604E">
      <w:pPr>
        <w:tabs>
          <w:tab w:val="left" w:pos="567"/>
          <w:tab w:val="left" w:pos="993"/>
          <w:tab w:val="left" w:pos="9923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4) </w:t>
      </w:r>
      <w:r w:rsidR="00DD0990" w:rsidRPr="001900F9">
        <w:rPr>
          <w:rFonts w:ascii="Times New Roman" w:hAnsi="Times New Roman" w:cs="Times New Roman"/>
          <w:sz w:val="28"/>
          <w:szCs w:val="28"/>
          <w:lang w:val="ru-RU"/>
        </w:rPr>
        <w:t>иметь опыт работы на рынке услуг по сертификации не менее 10 лет (согласно регистрации, в СПАРК);</w:t>
      </w:r>
    </w:p>
    <w:p w14:paraId="36C8DC47" w14:textId="241EED61" w:rsidR="00DD0990" w:rsidRPr="001900F9" w:rsidRDefault="001900F9" w:rsidP="00F2604E">
      <w:pPr>
        <w:tabs>
          <w:tab w:val="left" w:pos="0"/>
          <w:tab w:val="left" w:pos="567"/>
          <w:tab w:val="left" w:pos="9923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5) </w:t>
      </w:r>
      <w:r w:rsidR="00DD0990" w:rsidRPr="001900F9">
        <w:rPr>
          <w:rFonts w:ascii="Times New Roman" w:hAnsi="Times New Roman" w:cs="Times New Roman"/>
          <w:sz w:val="28"/>
          <w:szCs w:val="28"/>
          <w:lang w:val="ru-RU"/>
        </w:rPr>
        <w:t>иметь экспертов, привлекаемых для проведения аудита ПАО «НЕФАЗ» с формой допуска к сведениям, составляющим государственную тайну;</w:t>
      </w:r>
    </w:p>
    <w:p w14:paraId="52B74F2E" w14:textId="427C1541" w:rsidR="00DD0990" w:rsidRPr="001900F9" w:rsidRDefault="001900F9" w:rsidP="00F2604E">
      <w:pPr>
        <w:tabs>
          <w:tab w:val="left" w:pos="567"/>
          <w:tab w:val="left" w:pos="993"/>
          <w:tab w:val="left" w:pos="9923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6) </w:t>
      </w:r>
      <w:r w:rsidR="00DD0990" w:rsidRPr="001900F9">
        <w:rPr>
          <w:rFonts w:ascii="Times New Roman" w:hAnsi="Times New Roman" w:cs="Times New Roman"/>
          <w:sz w:val="28"/>
          <w:szCs w:val="28"/>
          <w:lang w:val="ru-RU"/>
        </w:rPr>
        <w:t>иметь опыт проведения внешних аудитов, инспекционного контроля и сертификации предприятий промышленности РФ, подтвержденный документально. Предоставить справку по сертифицированным предприятиям за последние 3 года;</w:t>
      </w:r>
    </w:p>
    <w:p w14:paraId="5D658B2D" w14:textId="78DAF9B0" w:rsidR="00DD0990" w:rsidRPr="001900F9" w:rsidRDefault="001900F9" w:rsidP="00F2604E">
      <w:pPr>
        <w:tabs>
          <w:tab w:val="left" w:pos="567"/>
          <w:tab w:val="left" w:pos="993"/>
          <w:tab w:val="left" w:pos="9923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r w:rsidR="00DD0990" w:rsidRPr="001900F9">
        <w:rPr>
          <w:rFonts w:ascii="Times New Roman" w:hAnsi="Times New Roman" w:cs="Times New Roman"/>
          <w:sz w:val="28"/>
          <w:szCs w:val="28"/>
          <w:lang w:val="ru-RU"/>
        </w:rPr>
        <w:t>по возможности иметь опыт по сертификации других систем менеджмента;</w:t>
      </w:r>
    </w:p>
    <w:p w14:paraId="1B9913AB" w14:textId="62E9A248" w:rsidR="00DD0990" w:rsidRPr="001900F9" w:rsidRDefault="001900F9" w:rsidP="00F2604E">
      <w:pPr>
        <w:tabs>
          <w:tab w:val="left" w:pos="567"/>
          <w:tab w:val="left" w:pos="993"/>
          <w:tab w:val="left" w:pos="9923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8) </w:t>
      </w:r>
      <w:r w:rsidR="00BC19E3"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предоставить сведения о наличии опыта выполнения аналогичных работ по характеру и объему работ в течение последних 5 лет. Под аналогичными работами понимаются услуги по сертификации систем менеджмента качества предприятий машиностроения РФ на соответствие требованиям </w:t>
      </w:r>
      <w:r w:rsidR="00402361" w:rsidRPr="00402361">
        <w:rPr>
          <w:rFonts w:ascii="Times New Roman" w:hAnsi="Times New Roman" w:cs="Times New Roman"/>
          <w:sz w:val="28"/>
          <w:szCs w:val="28"/>
          <w:lang w:val="ru-RU"/>
        </w:rPr>
        <w:t xml:space="preserve">ISO 9001:2015, </w:t>
      </w:r>
      <w:r w:rsidR="000C5DB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</w:t>
      </w:r>
      <w:r w:rsidR="00BC19E3" w:rsidRPr="00402361">
        <w:rPr>
          <w:rFonts w:ascii="Times New Roman" w:hAnsi="Times New Roman" w:cs="Times New Roman"/>
          <w:sz w:val="28"/>
          <w:szCs w:val="28"/>
          <w:lang w:val="ru-RU"/>
        </w:rPr>
        <w:t>ГОСТ Р ИСО 9001, ГОСТ РВ 0015-002, с последующим ежегодным инспекционным контролем.</w:t>
      </w:r>
      <w:r w:rsidR="004023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0990" w:rsidRPr="001900F9">
        <w:rPr>
          <w:rFonts w:ascii="Times New Roman" w:hAnsi="Times New Roman" w:cs="Times New Roman"/>
          <w:sz w:val="28"/>
          <w:szCs w:val="28"/>
          <w:lang w:val="ru-RU"/>
        </w:rPr>
        <w:t>Наличие необходимого опыта выполнения работ подтверждается   выписки из договоров и</w:t>
      </w:r>
      <w:r w:rsidR="00402361">
        <w:rPr>
          <w:rFonts w:ascii="Times New Roman" w:hAnsi="Times New Roman" w:cs="Times New Roman"/>
          <w:sz w:val="28"/>
          <w:szCs w:val="28"/>
          <w:lang w:val="ru-RU"/>
        </w:rPr>
        <w:t xml:space="preserve"> актов выполненных работ по ним.</w:t>
      </w:r>
    </w:p>
    <w:p w14:paraId="5360DCFF" w14:textId="55FEE71B" w:rsidR="007C4D17" w:rsidRDefault="007C4D17" w:rsidP="00F2604E">
      <w:pPr>
        <w:tabs>
          <w:tab w:val="left" w:pos="0"/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</w:p>
    <w:p w14:paraId="185BE87A" w14:textId="77777777" w:rsidR="001900F9" w:rsidRPr="00DA5FB0" w:rsidRDefault="001900F9" w:rsidP="00F2604E">
      <w:pPr>
        <w:tabs>
          <w:tab w:val="left" w:pos="0"/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1900F9" w:rsidRPr="00DA5FB0" w:rsidSect="002350FD">
      <w:pgSz w:w="12240" w:h="15840"/>
      <w:pgMar w:top="284" w:right="6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144A"/>
    <w:multiLevelType w:val="hybridMultilevel"/>
    <w:tmpl w:val="718688FC"/>
    <w:lvl w:ilvl="0" w:tplc="3AF66FE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5A1ED3"/>
    <w:multiLevelType w:val="multilevel"/>
    <w:tmpl w:val="8E3E76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7AF3F7D"/>
    <w:multiLevelType w:val="multilevel"/>
    <w:tmpl w:val="CDB89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DEC"/>
    <w:rsid w:val="00000C71"/>
    <w:rsid w:val="000014B3"/>
    <w:rsid w:val="00007B68"/>
    <w:rsid w:val="000120C9"/>
    <w:rsid w:val="0001246B"/>
    <w:rsid w:val="00015D43"/>
    <w:rsid w:val="0002112F"/>
    <w:rsid w:val="00022EF7"/>
    <w:rsid w:val="000231D0"/>
    <w:rsid w:val="00024B05"/>
    <w:rsid w:val="000300E2"/>
    <w:rsid w:val="000317B2"/>
    <w:rsid w:val="000340A3"/>
    <w:rsid w:val="0003600A"/>
    <w:rsid w:val="000377C2"/>
    <w:rsid w:val="0004070E"/>
    <w:rsid w:val="00041686"/>
    <w:rsid w:val="00046DC4"/>
    <w:rsid w:val="00047EB3"/>
    <w:rsid w:val="000528FA"/>
    <w:rsid w:val="00052BE6"/>
    <w:rsid w:val="00053F79"/>
    <w:rsid w:val="00056343"/>
    <w:rsid w:val="00062377"/>
    <w:rsid w:val="00066782"/>
    <w:rsid w:val="00067DBB"/>
    <w:rsid w:val="00074480"/>
    <w:rsid w:val="00074DF0"/>
    <w:rsid w:val="00076374"/>
    <w:rsid w:val="0007673C"/>
    <w:rsid w:val="000770D5"/>
    <w:rsid w:val="0008062B"/>
    <w:rsid w:val="00081E1E"/>
    <w:rsid w:val="000871D8"/>
    <w:rsid w:val="0008738B"/>
    <w:rsid w:val="000A0C74"/>
    <w:rsid w:val="000A171B"/>
    <w:rsid w:val="000A2BB9"/>
    <w:rsid w:val="000A3E04"/>
    <w:rsid w:val="000B4564"/>
    <w:rsid w:val="000B4934"/>
    <w:rsid w:val="000B7419"/>
    <w:rsid w:val="000C161C"/>
    <w:rsid w:val="000C179A"/>
    <w:rsid w:val="000C5DB8"/>
    <w:rsid w:val="000C63EA"/>
    <w:rsid w:val="000D2CC3"/>
    <w:rsid w:val="000D32F8"/>
    <w:rsid w:val="000D3CEA"/>
    <w:rsid w:val="000D3F5E"/>
    <w:rsid w:val="000D6170"/>
    <w:rsid w:val="000D73E6"/>
    <w:rsid w:val="000D7C66"/>
    <w:rsid w:val="000D7EF2"/>
    <w:rsid w:val="000E2F4A"/>
    <w:rsid w:val="000E3B50"/>
    <w:rsid w:val="000E5D36"/>
    <w:rsid w:val="000E668D"/>
    <w:rsid w:val="000E7011"/>
    <w:rsid w:val="000F001F"/>
    <w:rsid w:val="001001AE"/>
    <w:rsid w:val="001024B6"/>
    <w:rsid w:val="001046A3"/>
    <w:rsid w:val="0010643F"/>
    <w:rsid w:val="001070D1"/>
    <w:rsid w:val="00110317"/>
    <w:rsid w:val="001109B0"/>
    <w:rsid w:val="0011347C"/>
    <w:rsid w:val="001136F4"/>
    <w:rsid w:val="00121D88"/>
    <w:rsid w:val="00123E4E"/>
    <w:rsid w:val="00124C8E"/>
    <w:rsid w:val="00125B27"/>
    <w:rsid w:val="001263D2"/>
    <w:rsid w:val="00132894"/>
    <w:rsid w:val="001361AD"/>
    <w:rsid w:val="001361DE"/>
    <w:rsid w:val="001363C6"/>
    <w:rsid w:val="00140E65"/>
    <w:rsid w:val="00142490"/>
    <w:rsid w:val="00143207"/>
    <w:rsid w:val="00144439"/>
    <w:rsid w:val="00147A5E"/>
    <w:rsid w:val="00147ABB"/>
    <w:rsid w:val="001511A6"/>
    <w:rsid w:val="001512C3"/>
    <w:rsid w:val="001512D9"/>
    <w:rsid w:val="00152823"/>
    <w:rsid w:val="00152C7E"/>
    <w:rsid w:val="001555F3"/>
    <w:rsid w:val="001638A9"/>
    <w:rsid w:val="001673AC"/>
    <w:rsid w:val="0017213D"/>
    <w:rsid w:val="00172AE6"/>
    <w:rsid w:val="00172B5B"/>
    <w:rsid w:val="00173F7B"/>
    <w:rsid w:val="00175738"/>
    <w:rsid w:val="0017769A"/>
    <w:rsid w:val="00181114"/>
    <w:rsid w:val="00181DBE"/>
    <w:rsid w:val="00181E0C"/>
    <w:rsid w:val="001829A8"/>
    <w:rsid w:val="00182D29"/>
    <w:rsid w:val="00186E0D"/>
    <w:rsid w:val="001900F9"/>
    <w:rsid w:val="00190CDA"/>
    <w:rsid w:val="00191C78"/>
    <w:rsid w:val="001953F2"/>
    <w:rsid w:val="00197705"/>
    <w:rsid w:val="00197D5C"/>
    <w:rsid w:val="00197DC6"/>
    <w:rsid w:val="001A0053"/>
    <w:rsid w:val="001A0C0F"/>
    <w:rsid w:val="001A18CD"/>
    <w:rsid w:val="001B0CE8"/>
    <w:rsid w:val="001B14E5"/>
    <w:rsid w:val="001B6F91"/>
    <w:rsid w:val="001C2D4A"/>
    <w:rsid w:val="001C60B8"/>
    <w:rsid w:val="001D08E2"/>
    <w:rsid w:val="001D1317"/>
    <w:rsid w:val="001D4675"/>
    <w:rsid w:val="001D5664"/>
    <w:rsid w:val="001D7A72"/>
    <w:rsid w:val="001E0345"/>
    <w:rsid w:val="001E042A"/>
    <w:rsid w:val="001E0562"/>
    <w:rsid w:val="001E0B9B"/>
    <w:rsid w:val="001E28EC"/>
    <w:rsid w:val="001E305E"/>
    <w:rsid w:val="001E4F70"/>
    <w:rsid w:val="001F2030"/>
    <w:rsid w:val="001F5EE0"/>
    <w:rsid w:val="0020063C"/>
    <w:rsid w:val="00201A70"/>
    <w:rsid w:val="002022B6"/>
    <w:rsid w:val="00202A7A"/>
    <w:rsid w:val="002036F1"/>
    <w:rsid w:val="00206DC6"/>
    <w:rsid w:val="002119B8"/>
    <w:rsid w:val="00216FF2"/>
    <w:rsid w:val="0022141E"/>
    <w:rsid w:val="00225EE1"/>
    <w:rsid w:val="002262B4"/>
    <w:rsid w:val="00233DEE"/>
    <w:rsid w:val="002350FD"/>
    <w:rsid w:val="00235607"/>
    <w:rsid w:val="0024125F"/>
    <w:rsid w:val="002431F0"/>
    <w:rsid w:val="0024514C"/>
    <w:rsid w:val="00245992"/>
    <w:rsid w:val="00246D09"/>
    <w:rsid w:val="00246F84"/>
    <w:rsid w:val="002473FD"/>
    <w:rsid w:val="00250850"/>
    <w:rsid w:val="002510A0"/>
    <w:rsid w:val="00251BD3"/>
    <w:rsid w:val="002531AB"/>
    <w:rsid w:val="00254ACA"/>
    <w:rsid w:val="00254E0E"/>
    <w:rsid w:val="00257AE1"/>
    <w:rsid w:val="002621E0"/>
    <w:rsid w:val="0026356D"/>
    <w:rsid w:val="0026763B"/>
    <w:rsid w:val="00270E23"/>
    <w:rsid w:val="00271DFC"/>
    <w:rsid w:val="002728F8"/>
    <w:rsid w:val="0027418D"/>
    <w:rsid w:val="00274C46"/>
    <w:rsid w:val="0027538D"/>
    <w:rsid w:val="00291427"/>
    <w:rsid w:val="00292027"/>
    <w:rsid w:val="00295E59"/>
    <w:rsid w:val="00296074"/>
    <w:rsid w:val="00297E86"/>
    <w:rsid w:val="002A619E"/>
    <w:rsid w:val="002B3E31"/>
    <w:rsid w:val="002B3FA9"/>
    <w:rsid w:val="002C12E1"/>
    <w:rsid w:val="002C33F4"/>
    <w:rsid w:val="002C42F7"/>
    <w:rsid w:val="002C4A8D"/>
    <w:rsid w:val="002C4D64"/>
    <w:rsid w:val="002C5629"/>
    <w:rsid w:val="002C7301"/>
    <w:rsid w:val="002C7669"/>
    <w:rsid w:val="002D2791"/>
    <w:rsid w:val="002D3564"/>
    <w:rsid w:val="002D6B79"/>
    <w:rsid w:val="002E0865"/>
    <w:rsid w:val="002E5454"/>
    <w:rsid w:val="002E58EA"/>
    <w:rsid w:val="002E5BDE"/>
    <w:rsid w:val="002E694D"/>
    <w:rsid w:val="002E7376"/>
    <w:rsid w:val="002F29CA"/>
    <w:rsid w:val="002F5277"/>
    <w:rsid w:val="002F7DF4"/>
    <w:rsid w:val="00300089"/>
    <w:rsid w:val="0030020A"/>
    <w:rsid w:val="00302F3B"/>
    <w:rsid w:val="0030701A"/>
    <w:rsid w:val="00307D78"/>
    <w:rsid w:val="003135C2"/>
    <w:rsid w:val="00313DBE"/>
    <w:rsid w:val="0031709E"/>
    <w:rsid w:val="00317ACE"/>
    <w:rsid w:val="00317E1C"/>
    <w:rsid w:val="003208D0"/>
    <w:rsid w:val="00320EB7"/>
    <w:rsid w:val="00322899"/>
    <w:rsid w:val="003240C0"/>
    <w:rsid w:val="003315DF"/>
    <w:rsid w:val="0033488B"/>
    <w:rsid w:val="003349E9"/>
    <w:rsid w:val="00334A2F"/>
    <w:rsid w:val="0033583F"/>
    <w:rsid w:val="003403ED"/>
    <w:rsid w:val="00341DEB"/>
    <w:rsid w:val="003451C6"/>
    <w:rsid w:val="0035146E"/>
    <w:rsid w:val="00352B4F"/>
    <w:rsid w:val="00355A28"/>
    <w:rsid w:val="003578F0"/>
    <w:rsid w:val="00363CF1"/>
    <w:rsid w:val="0036405D"/>
    <w:rsid w:val="00364A8E"/>
    <w:rsid w:val="00372950"/>
    <w:rsid w:val="00373264"/>
    <w:rsid w:val="00373DE6"/>
    <w:rsid w:val="003758D7"/>
    <w:rsid w:val="00376D4A"/>
    <w:rsid w:val="00377C94"/>
    <w:rsid w:val="003827EF"/>
    <w:rsid w:val="0038546A"/>
    <w:rsid w:val="003877B3"/>
    <w:rsid w:val="00393206"/>
    <w:rsid w:val="0039453A"/>
    <w:rsid w:val="00394CF3"/>
    <w:rsid w:val="003A7486"/>
    <w:rsid w:val="003B010B"/>
    <w:rsid w:val="003B716B"/>
    <w:rsid w:val="003B7832"/>
    <w:rsid w:val="003C07EC"/>
    <w:rsid w:val="003C24DC"/>
    <w:rsid w:val="003C3E6C"/>
    <w:rsid w:val="003C4ABF"/>
    <w:rsid w:val="003C57F5"/>
    <w:rsid w:val="003C5A86"/>
    <w:rsid w:val="003D2567"/>
    <w:rsid w:val="003D3CF6"/>
    <w:rsid w:val="003D5F9C"/>
    <w:rsid w:val="003D7A24"/>
    <w:rsid w:val="003E3A6B"/>
    <w:rsid w:val="003E46F8"/>
    <w:rsid w:val="003E6F5F"/>
    <w:rsid w:val="003E719D"/>
    <w:rsid w:val="003E7693"/>
    <w:rsid w:val="003E7D56"/>
    <w:rsid w:val="003F451B"/>
    <w:rsid w:val="003F7237"/>
    <w:rsid w:val="003F726E"/>
    <w:rsid w:val="00402361"/>
    <w:rsid w:val="00403E7B"/>
    <w:rsid w:val="00407DD7"/>
    <w:rsid w:val="00413DD6"/>
    <w:rsid w:val="00413E0A"/>
    <w:rsid w:val="0041530D"/>
    <w:rsid w:val="00416394"/>
    <w:rsid w:val="00416428"/>
    <w:rsid w:val="00416AD2"/>
    <w:rsid w:val="004215F7"/>
    <w:rsid w:val="0042640C"/>
    <w:rsid w:val="00435B5E"/>
    <w:rsid w:val="00443219"/>
    <w:rsid w:val="00444235"/>
    <w:rsid w:val="00445A3D"/>
    <w:rsid w:val="00446C9F"/>
    <w:rsid w:val="00455E7B"/>
    <w:rsid w:val="00456E6F"/>
    <w:rsid w:val="0046302D"/>
    <w:rsid w:val="004641D5"/>
    <w:rsid w:val="00473100"/>
    <w:rsid w:val="00474C57"/>
    <w:rsid w:val="0047514A"/>
    <w:rsid w:val="00475972"/>
    <w:rsid w:val="00477129"/>
    <w:rsid w:val="00481180"/>
    <w:rsid w:val="004839D3"/>
    <w:rsid w:val="00487557"/>
    <w:rsid w:val="00494282"/>
    <w:rsid w:val="00495EAB"/>
    <w:rsid w:val="00497326"/>
    <w:rsid w:val="004A0247"/>
    <w:rsid w:val="004A0457"/>
    <w:rsid w:val="004A3A71"/>
    <w:rsid w:val="004A46EE"/>
    <w:rsid w:val="004B37AD"/>
    <w:rsid w:val="004B6932"/>
    <w:rsid w:val="004C074B"/>
    <w:rsid w:val="004C0956"/>
    <w:rsid w:val="004C31FE"/>
    <w:rsid w:val="004C3A7E"/>
    <w:rsid w:val="004C7431"/>
    <w:rsid w:val="004D6A16"/>
    <w:rsid w:val="004E3492"/>
    <w:rsid w:val="004E389F"/>
    <w:rsid w:val="004E5D6A"/>
    <w:rsid w:val="004E5EAE"/>
    <w:rsid w:val="004E6CBA"/>
    <w:rsid w:val="004F36BA"/>
    <w:rsid w:val="004F4F4E"/>
    <w:rsid w:val="00504D71"/>
    <w:rsid w:val="00512F54"/>
    <w:rsid w:val="00513212"/>
    <w:rsid w:val="005139E3"/>
    <w:rsid w:val="0051622D"/>
    <w:rsid w:val="005167EE"/>
    <w:rsid w:val="00516C16"/>
    <w:rsid w:val="005172EF"/>
    <w:rsid w:val="00523B6F"/>
    <w:rsid w:val="00525577"/>
    <w:rsid w:val="00525B59"/>
    <w:rsid w:val="00525F7C"/>
    <w:rsid w:val="00526950"/>
    <w:rsid w:val="005329DD"/>
    <w:rsid w:val="00533E48"/>
    <w:rsid w:val="00537355"/>
    <w:rsid w:val="00551819"/>
    <w:rsid w:val="00552860"/>
    <w:rsid w:val="00555820"/>
    <w:rsid w:val="005648BC"/>
    <w:rsid w:val="00564A2E"/>
    <w:rsid w:val="00567404"/>
    <w:rsid w:val="00567C81"/>
    <w:rsid w:val="00570E01"/>
    <w:rsid w:val="00571176"/>
    <w:rsid w:val="0057148A"/>
    <w:rsid w:val="00571CC3"/>
    <w:rsid w:val="00571DE8"/>
    <w:rsid w:val="00572938"/>
    <w:rsid w:val="0057399A"/>
    <w:rsid w:val="00580191"/>
    <w:rsid w:val="0058388B"/>
    <w:rsid w:val="00583926"/>
    <w:rsid w:val="005869A7"/>
    <w:rsid w:val="0058725B"/>
    <w:rsid w:val="005877E2"/>
    <w:rsid w:val="00595D8E"/>
    <w:rsid w:val="005A0922"/>
    <w:rsid w:val="005A3944"/>
    <w:rsid w:val="005A4DB2"/>
    <w:rsid w:val="005A53D0"/>
    <w:rsid w:val="005B3E6A"/>
    <w:rsid w:val="005B791F"/>
    <w:rsid w:val="005C0CF0"/>
    <w:rsid w:val="005C2FDB"/>
    <w:rsid w:val="005C347D"/>
    <w:rsid w:val="005C5468"/>
    <w:rsid w:val="005D0D70"/>
    <w:rsid w:val="005D1E39"/>
    <w:rsid w:val="005D48DE"/>
    <w:rsid w:val="005D5697"/>
    <w:rsid w:val="005D6BDB"/>
    <w:rsid w:val="005E0831"/>
    <w:rsid w:val="005E380B"/>
    <w:rsid w:val="005E58B6"/>
    <w:rsid w:val="005E7FE8"/>
    <w:rsid w:val="005F106C"/>
    <w:rsid w:val="00610EE2"/>
    <w:rsid w:val="00612325"/>
    <w:rsid w:val="00616373"/>
    <w:rsid w:val="006171DD"/>
    <w:rsid w:val="0061739F"/>
    <w:rsid w:val="00621475"/>
    <w:rsid w:val="00621841"/>
    <w:rsid w:val="006219A3"/>
    <w:rsid w:val="00625170"/>
    <w:rsid w:val="0062527C"/>
    <w:rsid w:val="00626A33"/>
    <w:rsid w:val="006318E2"/>
    <w:rsid w:val="00631EA0"/>
    <w:rsid w:val="00632C35"/>
    <w:rsid w:val="00633999"/>
    <w:rsid w:val="00633FFC"/>
    <w:rsid w:val="006370ED"/>
    <w:rsid w:val="00641954"/>
    <w:rsid w:val="0064283B"/>
    <w:rsid w:val="00644A3C"/>
    <w:rsid w:val="00644CE1"/>
    <w:rsid w:val="00650426"/>
    <w:rsid w:val="006517C3"/>
    <w:rsid w:val="00655760"/>
    <w:rsid w:val="00656D16"/>
    <w:rsid w:val="00660F59"/>
    <w:rsid w:val="006618FB"/>
    <w:rsid w:val="006632FD"/>
    <w:rsid w:val="006633B0"/>
    <w:rsid w:val="006638E0"/>
    <w:rsid w:val="00664293"/>
    <w:rsid w:val="00664A15"/>
    <w:rsid w:val="006673FD"/>
    <w:rsid w:val="00667E01"/>
    <w:rsid w:val="006724E9"/>
    <w:rsid w:val="00677050"/>
    <w:rsid w:val="00680AF2"/>
    <w:rsid w:val="00692AE2"/>
    <w:rsid w:val="00693F35"/>
    <w:rsid w:val="00695ACE"/>
    <w:rsid w:val="006A0872"/>
    <w:rsid w:val="006A4F6B"/>
    <w:rsid w:val="006A4F8D"/>
    <w:rsid w:val="006B1C61"/>
    <w:rsid w:val="006B2069"/>
    <w:rsid w:val="006B2997"/>
    <w:rsid w:val="006B2E00"/>
    <w:rsid w:val="006C020D"/>
    <w:rsid w:val="006C3DB2"/>
    <w:rsid w:val="006C421F"/>
    <w:rsid w:val="006C6FCE"/>
    <w:rsid w:val="006D2725"/>
    <w:rsid w:val="006E0F47"/>
    <w:rsid w:val="006E11B1"/>
    <w:rsid w:val="006E14B5"/>
    <w:rsid w:val="006E2CBB"/>
    <w:rsid w:val="006E4257"/>
    <w:rsid w:val="006E708B"/>
    <w:rsid w:val="006F0F36"/>
    <w:rsid w:val="006F383D"/>
    <w:rsid w:val="006F5A85"/>
    <w:rsid w:val="006F5E94"/>
    <w:rsid w:val="00702268"/>
    <w:rsid w:val="0070504A"/>
    <w:rsid w:val="007113E0"/>
    <w:rsid w:val="00711511"/>
    <w:rsid w:val="00714D7B"/>
    <w:rsid w:val="0071627E"/>
    <w:rsid w:val="007216C2"/>
    <w:rsid w:val="007271B4"/>
    <w:rsid w:val="00727671"/>
    <w:rsid w:val="007317FA"/>
    <w:rsid w:val="00734384"/>
    <w:rsid w:val="00737F0A"/>
    <w:rsid w:val="0074005E"/>
    <w:rsid w:val="00744782"/>
    <w:rsid w:val="00745196"/>
    <w:rsid w:val="00745FC8"/>
    <w:rsid w:val="00747831"/>
    <w:rsid w:val="00754BE1"/>
    <w:rsid w:val="00754D00"/>
    <w:rsid w:val="007571DF"/>
    <w:rsid w:val="00761403"/>
    <w:rsid w:val="0076443A"/>
    <w:rsid w:val="007671CC"/>
    <w:rsid w:val="00767F9C"/>
    <w:rsid w:val="00773F74"/>
    <w:rsid w:val="00774571"/>
    <w:rsid w:val="00775C2E"/>
    <w:rsid w:val="007815DF"/>
    <w:rsid w:val="00785921"/>
    <w:rsid w:val="00786780"/>
    <w:rsid w:val="00786919"/>
    <w:rsid w:val="007901A3"/>
    <w:rsid w:val="007912EC"/>
    <w:rsid w:val="007937D6"/>
    <w:rsid w:val="00796B93"/>
    <w:rsid w:val="007A03F7"/>
    <w:rsid w:val="007A1BFC"/>
    <w:rsid w:val="007B1CD5"/>
    <w:rsid w:val="007B4BAB"/>
    <w:rsid w:val="007B77EB"/>
    <w:rsid w:val="007B7F7B"/>
    <w:rsid w:val="007C09C5"/>
    <w:rsid w:val="007C4D17"/>
    <w:rsid w:val="007C5482"/>
    <w:rsid w:val="007C7985"/>
    <w:rsid w:val="007D0EF2"/>
    <w:rsid w:val="007D208E"/>
    <w:rsid w:val="007D52D0"/>
    <w:rsid w:val="007E0178"/>
    <w:rsid w:val="007E32B7"/>
    <w:rsid w:val="007E3F6C"/>
    <w:rsid w:val="007E4766"/>
    <w:rsid w:val="007E4E26"/>
    <w:rsid w:val="007E63F7"/>
    <w:rsid w:val="007F0521"/>
    <w:rsid w:val="007F374E"/>
    <w:rsid w:val="007F3F1D"/>
    <w:rsid w:val="007F430D"/>
    <w:rsid w:val="00801F0B"/>
    <w:rsid w:val="00805117"/>
    <w:rsid w:val="00805D8F"/>
    <w:rsid w:val="008105ED"/>
    <w:rsid w:val="00812896"/>
    <w:rsid w:val="008163BC"/>
    <w:rsid w:val="00817B8D"/>
    <w:rsid w:val="0082067B"/>
    <w:rsid w:val="00820D7C"/>
    <w:rsid w:val="008226C6"/>
    <w:rsid w:val="00823261"/>
    <w:rsid w:val="00823B53"/>
    <w:rsid w:val="0082508E"/>
    <w:rsid w:val="00830067"/>
    <w:rsid w:val="008304A2"/>
    <w:rsid w:val="0083076B"/>
    <w:rsid w:val="0083584B"/>
    <w:rsid w:val="00835CD1"/>
    <w:rsid w:val="008363FE"/>
    <w:rsid w:val="00840169"/>
    <w:rsid w:val="00841146"/>
    <w:rsid w:val="008423C3"/>
    <w:rsid w:val="00843349"/>
    <w:rsid w:val="00843999"/>
    <w:rsid w:val="00845E60"/>
    <w:rsid w:val="008554D2"/>
    <w:rsid w:val="00855F5C"/>
    <w:rsid w:val="008628FA"/>
    <w:rsid w:val="00866601"/>
    <w:rsid w:val="00870D9B"/>
    <w:rsid w:val="00874701"/>
    <w:rsid w:val="00876F08"/>
    <w:rsid w:val="00883458"/>
    <w:rsid w:val="00885D5C"/>
    <w:rsid w:val="008A0619"/>
    <w:rsid w:val="008A6C89"/>
    <w:rsid w:val="008B2990"/>
    <w:rsid w:val="008B5F98"/>
    <w:rsid w:val="008B6BE5"/>
    <w:rsid w:val="008B6C14"/>
    <w:rsid w:val="008C0CF9"/>
    <w:rsid w:val="008C1A88"/>
    <w:rsid w:val="008D405B"/>
    <w:rsid w:val="008D6420"/>
    <w:rsid w:val="008D668C"/>
    <w:rsid w:val="008D6DB5"/>
    <w:rsid w:val="008D6FAF"/>
    <w:rsid w:val="008E1BCC"/>
    <w:rsid w:val="008E36F7"/>
    <w:rsid w:val="008E44D6"/>
    <w:rsid w:val="008E5704"/>
    <w:rsid w:val="008E5AC3"/>
    <w:rsid w:val="008E5AEF"/>
    <w:rsid w:val="008E66DA"/>
    <w:rsid w:val="008E6769"/>
    <w:rsid w:val="008F250E"/>
    <w:rsid w:val="00900E32"/>
    <w:rsid w:val="009053FD"/>
    <w:rsid w:val="00905613"/>
    <w:rsid w:val="00910989"/>
    <w:rsid w:val="0091400B"/>
    <w:rsid w:val="00914B59"/>
    <w:rsid w:val="00917CAE"/>
    <w:rsid w:val="00920386"/>
    <w:rsid w:val="0092145D"/>
    <w:rsid w:val="009254C5"/>
    <w:rsid w:val="009271B5"/>
    <w:rsid w:val="009302B9"/>
    <w:rsid w:val="009308FB"/>
    <w:rsid w:val="00930B4F"/>
    <w:rsid w:val="00931C09"/>
    <w:rsid w:val="00932637"/>
    <w:rsid w:val="00933C60"/>
    <w:rsid w:val="00934462"/>
    <w:rsid w:val="00945BB7"/>
    <w:rsid w:val="00951B83"/>
    <w:rsid w:val="009529CC"/>
    <w:rsid w:val="009536D7"/>
    <w:rsid w:val="00962335"/>
    <w:rsid w:val="00962BDC"/>
    <w:rsid w:val="00964E1B"/>
    <w:rsid w:val="00966FBB"/>
    <w:rsid w:val="00967D82"/>
    <w:rsid w:val="00973DEF"/>
    <w:rsid w:val="00977F0D"/>
    <w:rsid w:val="00981B68"/>
    <w:rsid w:val="009833D2"/>
    <w:rsid w:val="00984927"/>
    <w:rsid w:val="0099198C"/>
    <w:rsid w:val="0099472B"/>
    <w:rsid w:val="009953FB"/>
    <w:rsid w:val="00995F54"/>
    <w:rsid w:val="00997B38"/>
    <w:rsid w:val="009A03DA"/>
    <w:rsid w:val="009A2656"/>
    <w:rsid w:val="009A46CE"/>
    <w:rsid w:val="009A47F4"/>
    <w:rsid w:val="009A540A"/>
    <w:rsid w:val="009B4C4D"/>
    <w:rsid w:val="009B67D3"/>
    <w:rsid w:val="009C1862"/>
    <w:rsid w:val="009C1EFA"/>
    <w:rsid w:val="009C2CFF"/>
    <w:rsid w:val="009C567B"/>
    <w:rsid w:val="009C63DB"/>
    <w:rsid w:val="009D00D2"/>
    <w:rsid w:val="009D1DBD"/>
    <w:rsid w:val="009D3969"/>
    <w:rsid w:val="009D5B6B"/>
    <w:rsid w:val="009D7F07"/>
    <w:rsid w:val="009E039C"/>
    <w:rsid w:val="009E0849"/>
    <w:rsid w:val="009E67B9"/>
    <w:rsid w:val="009E7AEB"/>
    <w:rsid w:val="009E7D81"/>
    <w:rsid w:val="009F2DEE"/>
    <w:rsid w:val="009F3FF4"/>
    <w:rsid w:val="009F496A"/>
    <w:rsid w:val="009F65E6"/>
    <w:rsid w:val="00A02DC5"/>
    <w:rsid w:val="00A03BC3"/>
    <w:rsid w:val="00A046AB"/>
    <w:rsid w:val="00A103D0"/>
    <w:rsid w:val="00A10E63"/>
    <w:rsid w:val="00A13110"/>
    <w:rsid w:val="00A15980"/>
    <w:rsid w:val="00A161A2"/>
    <w:rsid w:val="00A161EE"/>
    <w:rsid w:val="00A1696F"/>
    <w:rsid w:val="00A203F2"/>
    <w:rsid w:val="00A24869"/>
    <w:rsid w:val="00A26904"/>
    <w:rsid w:val="00A27C7E"/>
    <w:rsid w:val="00A32097"/>
    <w:rsid w:val="00A333DA"/>
    <w:rsid w:val="00A412F3"/>
    <w:rsid w:val="00A41AA9"/>
    <w:rsid w:val="00A47C74"/>
    <w:rsid w:val="00A50A19"/>
    <w:rsid w:val="00A50A30"/>
    <w:rsid w:val="00A56C62"/>
    <w:rsid w:val="00A56F5C"/>
    <w:rsid w:val="00A63CEC"/>
    <w:rsid w:val="00A6733F"/>
    <w:rsid w:val="00A7242B"/>
    <w:rsid w:val="00A72477"/>
    <w:rsid w:val="00A75B39"/>
    <w:rsid w:val="00A83116"/>
    <w:rsid w:val="00A85B9C"/>
    <w:rsid w:val="00A92020"/>
    <w:rsid w:val="00A96EF4"/>
    <w:rsid w:val="00AA042B"/>
    <w:rsid w:val="00AA237B"/>
    <w:rsid w:val="00AB08C8"/>
    <w:rsid w:val="00AB0C96"/>
    <w:rsid w:val="00AB2AD5"/>
    <w:rsid w:val="00AB40E8"/>
    <w:rsid w:val="00AB55AF"/>
    <w:rsid w:val="00AB64FC"/>
    <w:rsid w:val="00AB65C3"/>
    <w:rsid w:val="00AB67C7"/>
    <w:rsid w:val="00AC12F4"/>
    <w:rsid w:val="00AC3236"/>
    <w:rsid w:val="00AD031B"/>
    <w:rsid w:val="00AD0A3A"/>
    <w:rsid w:val="00AD2F31"/>
    <w:rsid w:val="00AD30AF"/>
    <w:rsid w:val="00AD71A6"/>
    <w:rsid w:val="00AE1637"/>
    <w:rsid w:val="00AE4B32"/>
    <w:rsid w:val="00AE53C4"/>
    <w:rsid w:val="00AE7FC8"/>
    <w:rsid w:val="00AF17E2"/>
    <w:rsid w:val="00AF25D1"/>
    <w:rsid w:val="00AF48AD"/>
    <w:rsid w:val="00B00960"/>
    <w:rsid w:val="00B11627"/>
    <w:rsid w:val="00B11A78"/>
    <w:rsid w:val="00B13406"/>
    <w:rsid w:val="00B142B7"/>
    <w:rsid w:val="00B145A8"/>
    <w:rsid w:val="00B162B9"/>
    <w:rsid w:val="00B218D9"/>
    <w:rsid w:val="00B313AC"/>
    <w:rsid w:val="00B33FEF"/>
    <w:rsid w:val="00B358D6"/>
    <w:rsid w:val="00B362D1"/>
    <w:rsid w:val="00B44698"/>
    <w:rsid w:val="00B458F7"/>
    <w:rsid w:val="00B51792"/>
    <w:rsid w:val="00B527D6"/>
    <w:rsid w:val="00B52940"/>
    <w:rsid w:val="00B53A5D"/>
    <w:rsid w:val="00B53D42"/>
    <w:rsid w:val="00B545DB"/>
    <w:rsid w:val="00B56735"/>
    <w:rsid w:val="00B62B8B"/>
    <w:rsid w:val="00B64F3C"/>
    <w:rsid w:val="00B671FE"/>
    <w:rsid w:val="00B75E02"/>
    <w:rsid w:val="00B81C65"/>
    <w:rsid w:val="00B84E65"/>
    <w:rsid w:val="00B93C53"/>
    <w:rsid w:val="00B94099"/>
    <w:rsid w:val="00B951F8"/>
    <w:rsid w:val="00B963E4"/>
    <w:rsid w:val="00B9762C"/>
    <w:rsid w:val="00BA1243"/>
    <w:rsid w:val="00BA127B"/>
    <w:rsid w:val="00BA7AA9"/>
    <w:rsid w:val="00BB0698"/>
    <w:rsid w:val="00BB1C7F"/>
    <w:rsid w:val="00BB1E38"/>
    <w:rsid w:val="00BB5368"/>
    <w:rsid w:val="00BC19E3"/>
    <w:rsid w:val="00BC20FB"/>
    <w:rsid w:val="00BD0876"/>
    <w:rsid w:val="00BD34CC"/>
    <w:rsid w:val="00BD6467"/>
    <w:rsid w:val="00BD6D81"/>
    <w:rsid w:val="00BE06DE"/>
    <w:rsid w:val="00BE4608"/>
    <w:rsid w:val="00BE5814"/>
    <w:rsid w:val="00BE5C5F"/>
    <w:rsid w:val="00BF03F9"/>
    <w:rsid w:val="00BF1814"/>
    <w:rsid w:val="00BF2306"/>
    <w:rsid w:val="00BF3114"/>
    <w:rsid w:val="00BF658A"/>
    <w:rsid w:val="00BF7796"/>
    <w:rsid w:val="00C02E2B"/>
    <w:rsid w:val="00C03B58"/>
    <w:rsid w:val="00C04365"/>
    <w:rsid w:val="00C1004F"/>
    <w:rsid w:val="00C11777"/>
    <w:rsid w:val="00C135F8"/>
    <w:rsid w:val="00C16B31"/>
    <w:rsid w:val="00C21CB4"/>
    <w:rsid w:val="00C2310F"/>
    <w:rsid w:val="00C31395"/>
    <w:rsid w:val="00C33955"/>
    <w:rsid w:val="00C42120"/>
    <w:rsid w:val="00C42426"/>
    <w:rsid w:val="00C428D3"/>
    <w:rsid w:val="00C4516F"/>
    <w:rsid w:val="00C456F3"/>
    <w:rsid w:val="00C46E3E"/>
    <w:rsid w:val="00C474AA"/>
    <w:rsid w:val="00C4757A"/>
    <w:rsid w:val="00C510C6"/>
    <w:rsid w:val="00C60A0B"/>
    <w:rsid w:val="00C66288"/>
    <w:rsid w:val="00C66B78"/>
    <w:rsid w:val="00C72C77"/>
    <w:rsid w:val="00C736C3"/>
    <w:rsid w:val="00C75826"/>
    <w:rsid w:val="00C75BDF"/>
    <w:rsid w:val="00C7643C"/>
    <w:rsid w:val="00C8409A"/>
    <w:rsid w:val="00C85FC1"/>
    <w:rsid w:val="00C90734"/>
    <w:rsid w:val="00CA127E"/>
    <w:rsid w:val="00CA2106"/>
    <w:rsid w:val="00CA32B7"/>
    <w:rsid w:val="00CA3CE7"/>
    <w:rsid w:val="00CA45D2"/>
    <w:rsid w:val="00CA60B0"/>
    <w:rsid w:val="00CA6D38"/>
    <w:rsid w:val="00CA7040"/>
    <w:rsid w:val="00CA7115"/>
    <w:rsid w:val="00CB078F"/>
    <w:rsid w:val="00CB329D"/>
    <w:rsid w:val="00CB4A62"/>
    <w:rsid w:val="00CB5E52"/>
    <w:rsid w:val="00CD020E"/>
    <w:rsid w:val="00CD15DB"/>
    <w:rsid w:val="00CD3B3D"/>
    <w:rsid w:val="00CE4B4F"/>
    <w:rsid w:val="00CE4FFB"/>
    <w:rsid w:val="00CE6FE5"/>
    <w:rsid w:val="00CF036C"/>
    <w:rsid w:val="00CF0CFD"/>
    <w:rsid w:val="00CF1489"/>
    <w:rsid w:val="00CF25AE"/>
    <w:rsid w:val="00CF27DC"/>
    <w:rsid w:val="00CF2F40"/>
    <w:rsid w:val="00CF408F"/>
    <w:rsid w:val="00CF4483"/>
    <w:rsid w:val="00CF5927"/>
    <w:rsid w:val="00CF749F"/>
    <w:rsid w:val="00D03546"/>
    <w:rsid w:val="00D05F85"/>
    <w:rsid w:val="00D07AB4"/>
    <w:rsid w:val="00D1255E"/>
    <w:rsid w:val="00D127F2"/>
    <w:rsid w:val="00D13440"/>
    <w:rsid w:val="00D16028"/>
    <w:rsid w:val="00D20E9C"/>
    <w:rsid w:val="00D22668"/>
    <w:rsid w:val="00D229B4"/>
    <w:rsid w:val="00D2447F"/>
    <w:rsid w:val="00D24ABD"/>
    <w:rsid w:val="00D35ED2"/>
    <w:rsid w:val="00D36034"/>
    <w:rsid w:val="00D36208"/>
    <w:rsid w:val="00D36531"/>
    <w:rsid w:val="00D37A74"/>
    <w:rsid w:val="00D43632"/>
    <w:rsid w:val="00D501F6"/>
    <w:rsid w:val="00D546F8"/>
    <w:rsid w:val="00D576B2"/>
    <w:rsid w:val="00D659B2"/>
    <w:rsid w:val="00D667A0"/>
    <w:rsid w:val="00D67CC1"/>
    <w:rsid w:val="00D67CFC"/>
    <w:rsid w:val="00D71694"/>
    <w:rsid w:val="00D74E75"/>
    <w:rsid w:val="00D76AA1"/>
    <w:rsid w:val="00D8062A"/>
    <w:rsid w:val="00D82C04"/>
    <w:rsid w:val="00D84F46"/>
    <w:rsid w:val="00D85B6E"/>
    <w:rsid w:val="00D86809"/>
    <w:rsid w:val="00D91904"/>
    <w:rsid w:val="00D945DA"/>
    <w:rsid w:val="00D94F1C"/>
    <w:rsid w:val="00DA064E"/>
    <w:rsid w:val="00DA213D"/>
    <w:rsid w:val="00DA31B3"/>
    <w:rsid w:val="00DA4057"/>
    <w:rsid w:val="00DA509B"/>
    <w:rsid w:val="00DA5FB0"/>
    <w:rsid w:val="00DA71D3"/>
    <w:rsid w:val="00DB1032"/>
    <w:rsid w:val="00DB2BC5"/>
    <w:rsid w:val="00DB2E31"/>
    <w:rsid w:val="00DB3A0A"/>
    <w:rsid w:val="00DC01C2"/>
    <w:rsid w:val="00DC0D6B"/>
    <w:rsid w:val="00DC2B8D"/>
    <w:rsid w:val="00DC68B2"/>
    <w:rsid w:val="00DD0990"/>
    <w:rsid w:val="00DD1894"/>
    <w:rsid w:val="00DD3077"/>
    <w:rsid w:val="00DD6D4A"/>
    <w:rsid w:val="00DE144B"/>
    <w:rsid w:val="00DE28B9"/>
    <w:rsid w:val="00DE2B55"/>
    <w:rsid w:val="00DE5E1D"/>
    <w:rsid w:val="00DE7754"/>
    <w:rsid w:val="00DF26CA"/>
    <w:rsid w:val="00DF543F"/>
    <w:rsid w:val="00E014A7"/>
    <w:rsid w:val="00E0215A"/>
    <w:rsid w:val="00E0386F"/>
    <w:rsid w:val="00E05CEB"/>
    <w:rsid w:val="00E07110"/>
    <w:rsid w:val="00E112E7"/>
    <w:rsid w:val="00E11821"/>
    <w:rsid w:val="00E133F9"/>
    <w:rsid w:val="00E1581D"/>
    <w:rsid w:val="00E20251"/>
    <w:rsid w:val="00E22318"/>
    <w:rsid w:val="00E3132C"/>
    <w:rsid w:val="00E34D08"/>
    <w:rsid w:val="00E37F1B"/>
    <w:rsid w:val="00E4089A"/>
    <w:rsid w:val="00E42327"/>
    <w:rsid w:val="00E42958"/>
    <w:rsid w:val="00E445AF"/>
    <w:rsid w:val="00E4634F"/>
    <w:rsid w:val="00E4743A"/>
    <w:rsid w:val="00E47C93"/>
    <w:rsid w:val="00E52C30"/>
    <w:rsid w:val="00E555E2"/>
    <w:rsid w:val="00E55A99"/>
    <w:rsid w:val="00E6086B"/>
    <w:rsid w:val="00E72036"/>
    <w:rsid w:val="00E80465"/>
    <w:rsid w:val="00E81425"/>
    <w:rsid w:val="00E84112"/>
    <w:rsid w:val="00E85582"/>
    <w:rsid w:val="00E857E0"/>
    <w:rsid w:val="00E94432"/>
    <w:rsid w:val="00E95329"/>
    <w:rsid w:val="00E96344"/>
    <w:rsid w:val="00E96727"/>
    <w:rsid w:val="00E967C9"/>
    <w:rsid w:val="00E97F83"/>
    <w:rsid w:val="00EA008B"/>
    <w:rsid w:val="00EA02F5"/>
    <w:rsid w:val="00EA0797"/>
    <w:rsid w:val="00EA162C"/>
    <w:rsid w:val="00EA4016"/>
    <w:rsid w:val="00EA5304"/>
    <w:rsid w:val="00EB4EAD"/>
    <w:rsid w:val="00EB6069"/>
    <w:rsid w:val="00EB6152"/>
    <w:rsid w:val="00EB6327"/>
    <w:rsid w:val="00EB7C37"/>
    <w:rsid w:val="00EC00DD"/>
    <w:rsid w:val="00EC1362"/>
    <w:rsid w:val="00EC659F"/>
    <w:rsid w:val="00EC65D7"/>
    <w:rsid w:val="00ED0425"/>
    <w:rsid w:val="00ED3231"/>
    <w:rsid w:val="00ED6D44"/>
    <w:rsid w:val="00EE1EC0"/>
    <w:rsid w:val="00EE41D8"/>
    <w:rsid w:val="00EE4DEC"/>
    <w:rsid w:val="00EE5076"/>
    <w:rsid w:val="00EE543F"/>
    <w:rsid w:val="00EE5B29"/>
    <w:rsid w:val="00EF1DF1"/>
    <w:rsid w:val="00EF286F"/>
    <w:rsid w:val="00EF6F14"/>
    <w:rsid w:val="00F02EC0"/>
    <w:rsid w:val="00F030E8"/>
    <w:rsid w:val="00F125B9"/>
    <w:rsid w:val="00F16AAC"/>
    <w:rsid w:val="00F22EE5"/>
    <w:rsid w:val="00F24690"/>
    <w:rsid w:val="00F2604E"/>
    <w:rsid w:val="00F3188F"/>
    <w:rsid w:val="00F3250C"/>
    <w:rsid w:val="00F351B3"/>
    <w:rsid w:val="00F35A49"/>
    <w:rsid w:val="00F36FE1"/>
    <w:rsid w:val="00F412E4"/>
    <w:rsid w:val="00F420DE"/>
    <w:rsid w:val="00F433E4"/>
    <w:rsid w:val="00F5261A"/>
    <w:rsid w:val="00F538AE"/>
    <w:rsid w:val="00F551C6"/>
    <w:rsid w:val="00F60073"/>
    <w:rsid w:val="00F61FC3"/>
    <w:rsid w:val="00F624B9"/>
    <w:rsid w:val="00F62824"/>
    <w:rsid w:val="00F65498"/>
    <w:rsid w:val="00F72AA4"/>
    <w:rsid w:val="00F734DC"/>
    <w:rsid w:val="00F74D91"/>
    <w:rsid w:val="00F74F88"/>
    <w:rsid w:val="00F7506E"/>
    <w:rsid w:val="00F81FB4"/>
    <w:rsid w:val="00F823FC"/>
    <w:rsid w:val="00F82D60"/>
    <w:rsid w:val="00F848EE"/>
    <w:rsid w:val="00FA1D51"/>
    <w:rsid w:val="00FA4627"/>
    <w:rsid w:val="00FA49B2"/>
    <w:rsid w:val="00FA714D"/>
    <w:rsid w:val="00FB4806"/>
    <w:rsid w:val="00FB5C45"/>
    <w:rsid w:val="00FB6153"/>
    <w:rsid w:val="00FB697E"/>
    <w:rsid w:val="00FB72A4"/>
    <w:rsid w:val="00FB7D15"/>
    <w:rsid w:val="00FB7DEE"/>
    <w:rsid w:val="00FC3589"/>
    <w:rsid w:val="00FC4989"/>
    <w:rsid w:val="00FC4F4B"/>
    <w:rsid w:val="00FC5442"/>
    <w:rsid w:val="00FC5582"/>
    <w:rsid w:val="00FC6A4A"/>
    <w:rsid w:val="00FC6B73"/>
    <w:rsid w:val="00FC6DC7"/>
    <w:rsid w:val="00FD1FB4"/>
    <w:rsid w:val="00FD26AD"/>
    <w:rsid w:val="00FD2B84"/>
    <w:rsid w:val="00FD3AB0"/>
    <w:rsid w:val="00FD4850"/>
    <w:rsid w:val="00FD49F4"/>
    <w:rsid w:val="00FD6470"/>
    <w:rsid w:val="00FE2AFA"/>
    <w:rsid w:val="00FE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D6F6F2"/>
  <w15:docId w15:val="{837C6660-67DB-4F72-BA1F-FD9774AD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B3D"/>
    <w:pPr>
      <w:ind w:left="720"/>
      <w:contextualSpacing/>
    </w:pPr>
  </w:style>
  <w:style w:type="paragraph" w:customStyle="1" w:styleId="a4">
    <w:name w:val="ТекстДоговора"/>
    <w:basedOn w:val="a"/>
    <w:rsid w:val="00504D71"/>
    <w:pPr>
      <w:spacing w:before="120" w:after="0" w:line="240" w:lineRule="auto"/>
      <w:ind w:left="425" w:hanging="425"/>
      <w:jc w:val="both"/>
    </w:pPr>
    <w:rPr>
      <w:rFonts w:ascii="Tahoma" w:eastAsia="Times New Roman" w:hAnsi="Tahoma" w:cs="Times New Roman"/>
      <w:sz w:val="20"/>
      <w:szCs w:val="20"/>
      <w:lang w:val="ru-RU" w:eastAsia="ru-RU"/>
    </w:rPr>
  </w:style>
  <w:style w:type="character" w:styleId="a5">
    <w:name w:val="annotation reference"/>
    <w:basedOn w:val="a0"/>
    <w:uiPriority w:val="99"/>
    <w:semiHidden/>
    <w:unhideWhenUsed/>
    <w:rsid w:val="007D208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D208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D208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D208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D208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D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2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638C4-5352-48DD-923E-06DD9C99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Хаерланамова Лилия Фанаусовна</cp:lastModifiedBy>
  <cp:revision>8</cp:revision>
  <cp:lastPrinted>2024-02-27T09:38:00Z</cp:lastPrinted>
  <dcterms:created xsi:type="dcterms:W3CDTF">2024-02-27T05:47:00Z</dcterms:created>
  <dcterms:modified xsi:type="dcterms:W3CDTF">2024-03-06T06:59:00Z</dcterms:modified>
</cp:coreProperties>
</file>